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86A" w:rsidRPr="003F3B54" w:rsidRDefault="003F3B54">
      <w:pPr>
        <w:spacing w:after="0" w:line="408" w:lineRule="auto"/>
        <w:ind w:left="120"/>
        <w:jc w:val="center"/>
        <w:rPr>
          <w:lang w:val="ru-RU"/>
        </w:rPr>
      </w:pPr>
      <w:bookmarkStart w:id="0" w:name="block-9334720"/>
      <w:r w:rsidRPr="003F3B5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4286A" w:rsidRPr="003F3B54" w:rsidRDefault="003F3B54">
      <w:pPr>
        <w:spacing w:after="0" w:line="408" w:lineRule="auto"/>
        <w:ind w:left="120"/>
        <w:jc w:val="center"/>
        <w:rPr>
          <w:lang w:val="ru-RU"/>
        </w:rPr>
      </w:pPr>
      <w:r w:rsidRPr="003F3B5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3F3B54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bookmarkEnd w:id="1"/>
      <w:r w:rsidRPr="003F3B5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4286A" w:rsidRPr="003F3B54" w:rsidRDefault="003F3B54">
      <w:pPr>
        <w:spacing w:after="0" w:line="408" w:lineRule="auto"/>
        <w:ind w:left="120"/>
        <w:jc w:val="center"/>
        <w:rPr>
          <w:lang w:val="ru-RU"/>
        </w:rPr>
      </w:pPr>
      <w:r w:rsidRPr="003F3B5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3F3B54">
        <w:rPr>
          <w:rFonts w:ascii="Times New Roman" w:hAnsi="Times New Roman"/>
          <w:b/>
          <w:color w:val="000000"/>
          <w:sz w:val="28"/>
          <w:lang w:val="ru-RU"/>
        </w:rPr>
        <w:t>администрации Старооскольского городского округа</w:t>
      </w:r>
      <w:bookmarkEnd w:id="2"/>
      <w:r w:rsidRPr="003F3B5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F3B54">
        <w:rPr>
          <w:rFonts w:ascii="Times New Roman" w:hAnsi="Times New Roman"/>
          <w:color w:val="000000"/>
          <w:sz w:val="28"/>
          <w:lang w:val="ru-RU"/>
        </w:rPr>
        <w:t>​</w:t>
      </w:r>
    </w:p>
    <w:p w:rsidR="00F4286A" w:rsidRPr="003F3B54" w:rsidRDefault="003F3B54">
      <w:pPr>
        <w:spacing w:after="0" w:line="408" w:lineRule="auto"/>
        <w:ind w:left="120"/>
        <w:jc w:val="center"/>
        <w:rPr>
          <w:lang w:val="ru-RU"/>
        </w:rPr>
      </w:pPr>
      <w:r w:rsidRPr="003F3B54">
        <w:rPr>
          <w:rFonts w:ascii="Times New Roman" w:hAnsi="Times New Roman"/>
          <w:b/>
          <w:color w:val="000000"/>
          <w:sz w:val="28"/>
          <w:lang w:val="ru-RU"/>
        </w:rPr>
        <w:t>МБОУ «Основная общеобразовательная Сорокинская школа»</w:t>
      </w:r>
    </w:p>
    <w:p w:rsidR="00F4286A" w:rsidRPr="003F3B54" w:rsidRDefault="00F4286A">
      <w:pPr>
        <w:spacing w:after="0"/>
        <w:ind w:left="120"/>
        <w:rPr>
          <w:lang w:val="ru-RU"/>
        </w:rPr>
      </w:pPr>
    </w:p>
    <w:p w:rsidR="00F4286A" w:rsidRPr="003F3B54" w:rsidRDefault="00F4286A">
      <w:pPr>
        <w:spacing w:after="0"/>
        <w:ind w:left="120"/>
        <w:rPr>
          <w:lang w:val="ru-RU"/>
        </w:rPr>
      </w:pPr>
    </w:p>
    <w:p w:rsidR="00F4286A" w:rsidRPr="003F3B54" w:rsidRDefault="00F4286A">
      <w:pPr>
        <w:spacing w:after="0"/>
        <w:ind w:left="120"/>
        <w:rPr>
          <w:lang w:val="ru-RU"/>
        </w:rPr>
      </w:pPr>
    </w:p>
    <w:p w:rsidR="00F4286A" w:rsidRPr="003F3B54" w:rsidRDefault="00F4286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F3B54" w:rsidTr="000D4161">
        <w:tc>
          <w:tcPr>
            <w:tcW w:w="3114" w:type="dxa"/>
          </w:tcPr>
          <w:p w:rsidR="00C53FFE" w:rsidRPr="0040209D" w:rsidRDefault="003F3B5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F3B5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3F3B5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F3B5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Ковалева Т.С.</w:t>
            </w:r>
          </w:p>
          <w:p w:rsidR="004E6975" w:rsidRDefault="003F3B5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июня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F3B5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F3B5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F3B5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3F3B5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F3B5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Сорокина Е.Н.</w:t>
            </w:r>
          </w:p>
          <w:p w:rsidR="004E6975" w:rsidRDefault="003F3B5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F3B5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F3B5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F3B5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3F3B5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F3B5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Мишина Н.Н.</w:t>
            </w:r>
          </w:p>
          <w:p w:rsidR="000E6D86" w:rsidRDefault="003F3B54" w:rsidP="003F3B54">
            <w:pPr>
              <w:autoSpaceDE w:val="0"/>
              <w:autoSpaceDN w:val="0"/>
              <w:spacing w:after="0" w:line="240" w:lineRule="auto"/>
              <w:ind w:right="-23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136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F3B5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4286A" w:rsidRPr="003F3B54" w:rsidRDefault="00F4286A">
      <w:pPr>
        <w:spacing w:after="0"/>
        <w:ind w:left="120"/>
        <w:rPr>
          <w:lang w:val="ru-RU"/>
        </w:rPr>
      </w:pPr>
    </w:p>
    <w:p w:rsidR="00F4286A" w:rsidRPr="003F3B54" w:rsidRDefault="003F3B54">
      <w:pPr>
        <w:spacing w:after="0"/>
        <w:ind w:left="120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‌</w:t>
      </w:r>
    </w:p>
    <w:p w:rsidR="00F4286A" w:rsidRPr="003F3B54" w:rsidRDefault="00F4286A">
      <w:pPr>
        <w:spacing w:after="0"/>
        <w:ind w:left="120"/>
        <w:rPr>
          <w:lang w:val="ru-RU"/>
        </w:rPr>
      </w:pPr>
    </w:p>
    <w:p w:rsidR="00F4286A" w:rsidRPr="003F3B54" w:rsidRDefault="00F4286A">
      <w:pPr>
        <w:spacing w:after="0"/>
        <w:ind w:left="120"/>
        <w:rPr>
          <w:lang w:val="ru-RU"/>
        </w:rPr>
      </w:pPr>
    </w:p>
    <w:p w:rsidR="00F4286A" w:rsidRPr="003F3B54" w:rsidRDefault="00F4286A">
      <w:pPr>
        <w:spacing w:after="0"/>
        <w:ind w:left="120"/>
        <w:rPr>
          <w:lang w:val="ru-RU"/>
        </w:rPr>
      </w:pPr>
    </w:p>
    <w:p w:rsidR="00F4286A" w:rsidRPr="003F3B54" w:rsidRDefault="003F3B54">
      <w:pPr>
        <w:spacing w:after="0" w:line="408" w:lineRule="auto"/>
        <w:ind w:left="120"/>
        <w:jc w:val="center"/>
        <w:rPr>
          <w:lang w:val="ru-RU"/>
        </w:rPr>
      </w:pPr>
      <w:r w:rsidRPr="003F3B54">
        <w:rPr>
          <w:rFonts w:ascii="Times New Roman" w:hAnsi="Times New Roman"/>
          <w:b/>
          <w:color w:val="000000"/>
          <w:sz w:val="28"/>
          <w:lang w:val="ru-RU"/>
        </w:rPr>
        <w:t>РАБОЧАЯ</w:t>
      </w:r>
      <w:r w:rsidRPr="003F3B54">
        <w:rPr>
          <w:rFonts w:ascii="Times New Roman" w:hAnsi="Times New Roman"/>
          <w:b/>
          <w:color w:val="000000"/>
          <w:sz w:val="28"/>
          <w:lang w:val="ru-RU"/>
        </w:rPr>
        <w:t xml:space="preserve"> ПРОГРАММА</w:t>
      </w:r>
    </w:p>
    <w:p w:rsidR="00F4286A" w:rsidRPr="003F3B54" w:rsidRDefault="003F3B54">
      <w:pPr>
        <w:spacing w:after="0" w:line="408" w:lineRule="auto"/>
        <w:ind w:left="120"/>
        <w:jc w:val="center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F3B54">
        <w:rPr>
          <w:rFonts w:ascii="Times New Roman" w:hAnsi="Times New Roman"/>
          <w:color w:val="000000"/>
          <w:sz w:val="28"/>
          <w:lang w:val="ru-RU"/>
        </w:rPr>
        <w:t xml:space="preserve"> 1304284)</w:t>
      </w:r>
    </w:p>
    <w:p w:rsidR="00F4286A" w:rsidRPr="003F3B54" w:rsidRDefault="00F4286A">
      <w:pPr>
        <w:spacing w:after="0"/>
        <w:ind w:left="120"/>
        <w:jc w:val="center"/>
        <w:rPr>
          <w:lang w:val="ru-RU"/>
        </w:rPr>
      </w:pPr>
    </w:p>
    <w:p w:rsidR="00F4286A" w:rsidRPr="003F3B54" w:rsidRDefault="003F3B54">
      <w:pPr>
        <w:spacing w:after="0" w:line="408" w:lineRule="auto"/>
        <w:ind w:left="120"/>
        <w:jc w:val="center"/>
        <w:rPr>
          <w:lang w:val="ru-RU"/>
        </w:rPr>
      </w:pPr>
      <w:r w:rsidRPr="003F3B54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F4286A" w:rsidRPr="003F3B54" w:rsidRDefault="003F3B54">
      <w:pPr>
        <w:spacing w:after="0" w:line="408" w:lineRule="auto"/>
        <w:ind w:left="120"/>
        <w:jc w:val="center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F4286A" w:rsidRPr="003F3B54" w:rsidRDefault="00F4286A">
      <w:pPr>
        <w:spacing w:after="0"/>
        <w:ind w:left="120"/>
        <w:jc w:val="center"/>
        <w:rPr>
          <w:lang w:val="ru-RU"/>
        </w:rPr>
      </w:pPr>
    </w:p>
    <w:p w:rsidR="00F4286A" w:rsidRPr="003F3B54" w:rsidRDefault="00F4286A">
      <w:pPr>
        <w:spacing w:after="0"/>
        <w:ind w:left="120"/>
        <w:jc w:val="center"/>
        <w:rPr>
          <w:lang w:val="ru-RU"/>
        </w:rPr>
      </w:pPr>
    </w:p>
    <w:p w:rsidR="00F4286A" w:rsidRPr="003F3B54" w:rsidRDefault="00F4286A">
      <w:pPr>
        <w:spacing w:after="0"/>
        <w:ind w:left="120"/>
        <w:jc w:val="center"/>
        <w:rPr>
          <w:lang w:val="ru-RU"/>
        </w:rPr>
      </w:pPr>
    </w:p>
    <w:p w:rsidR="00F4286A" w:rsidRPr="003F3B54" w:rsidRDefault="00F4286A">
      <w:pPr>
        <w:spacing w:after="0"/>
        <w:ind w:left="120"/>
        <w:jc w:val="center"/>
        <w:rPr>
          <w:lang w:val="ru-RU"/>
        </w:rPr>
      </w:pPr>
    </w:p>
    <w:p w:rsidR="00F4286A" w:rsidRPr="003F3B54" w:rsidRDefault="00F4286A">
      <w:pPr>
        <w:spacing w:after="0"/>
        <w:ind w:left="120"/>
        <w:jc w:val="center"/>
        <w:rPr>
          <w:lang w:val="ru-RU"/>
        </w:rPr>
      </w:pPr>
    </w:p>
    <w:p w:rsidR="00F4286A" w:rsidRPr="003F3B54" w:rsidRDefault="00F4286A">
      <w:pPr>
        <w:spacing w:after="0"/>
        <w:ind w:left="120"/>
        <w:jc w:val="center"/>
        <w:rPr>
          <w:lang w:val="ru-RU"/>
        </w:rPr>
      </w:pPr>
    </w:p>
    <w:p w:rsidR="00F4286A" w:rsidRPr="003F3B54" w:rsidRDefault="00F4286A">
      <w:pPr>
        <w:spacing w:after="0"/>
        <w:ind w:left="120"/>
        <w:jc w:val="center"/>
        <w:rPr>
          <w:lang w:val="ru-RU"/>
        </w:rPr>
      </w:pPr>
    </w:p>
    <w:p w:rsidR="00F4286A" w:rsidRPr="003F3B54" w:rsidRDefault="00F4286A">
      <w:pPr>
        <w:spacing w:after="0"/>
        <w:ind w:left="120"/>
        <w:jc w:val="center"/>
        <w:rPr>
          <w:lang w:val="ru-RU"/>
        </w:rPr>
      </w:pPr>
    </w:p>
    <w:p w:rsidR="00F4286A" w:rsidRPr="003F3B54" w:rsidRDefault="00F4286A">
      <w:pPr>
        <w:spacing w:after="0"/>
        <w:ind w:left="120"/>
        <w:jc w:val="center"/>
        <w:rPr>
          <w:lang w:val="ru-RU"/>
        </w:rPr>
      </w:pPr>
    </w:p>
    <w:p w:rsidR="00F4286A" w:rsidRPr="003F3B54" w:rsidRDefault="00F4286A">
      <w:pPr>
        <w:spacing w:after="0"/>
        <w:ind w:left="120"/>
        <w:jc w:val="center"/>
        <w:rPr>
          <w:lang w:val="ru-RU"/>
        </w:rPr>
      </w:pPr>
    </w:p>
    <w:p w:rsidR="00F4286A" w:rsidRPr="003F3B54" w:rsidRDefault="00F4286A">
      <w:pPr>
        <w:spacing w:after="0"/>
        <w:ind w:left="120"/>
        <w:jc w:val="center"/>
        <w:rPr>
          <w:lang w:val="ru-RU"/>
        </w:rPr>
      </w:pPr>
    </w:p>
    <w:p w:rsidR="00F4286A" w:rsidRPr="003F3B54" w:rsidRDefault="00F4286A">
      <w:pPr>
        <w:spacing w:after="0"/>
        <w:ind w:left="120"/>
        <w:jc w:val="center"/>
        <w:rPr>
          <w:lang w:val="ru-RU"/>
        </w:rPr>
      </w:pPr>
    </w:p>
    <w:p w:rsidR="00F4286A" w:rsidRPr="003F3B54" w:rsidRDefault="003F3B54">
      <w:pPr>
        <w:spacing w:after="0"/>
        <w:ind w:left="120"/>
        <w:jc w:val="center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3F3B54">
        <w:rPr>
          <w:rFonts w:ascii="Times New Roman" w:hAnsi="Times New Roman"/>
          <w:b/>
          <w:color w:val="000000"/>
          <w:sz w:val="28"/>
          <w:lang w:val="ru-RU"/>
        </w:rPr>
        <w:t xml:space="preserve">с.Сорокино, </w:t>
      </w:r>
      <w:bookmarkEnd w:id="3"/>
      <w:r w:rsidRPr="003F3B5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3F3B54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3F3B5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F3B54">
        <w:rPr>
          <w:rFonts w:ascii="Times New Roman" w:hAnsi="Times New Roman"/>
          <w:color w:val="000000"/>
          <w:sz w:val="28"/>
          <w:lang w:val="ru-RU"/>
        </w:rPr>
        <w:t>​</w:t>
      </w:r>
    </w:p>
    <w:p w:rsidR="00F4286A" w:rsidRPr="003F3B54" w:rsidRDefault="00F4286A">
      <w:pPr>
        <w:spacing w:after="0"/>
        <w:ind w:left="120"/>
        <w:rPr>
          <w:lang w:val="ru-RU"/>
        </w:rPr>
      </w:pPr>
    </w:p>
    <w:p w:rsidR="00F4286A" w:rsidRPr="003F3B54" w:rsidRDefault="003F3B54">
      <w:pPr>
        <w:spacing w:after="0" w:line="264" w:lineRule="auto"/>
        <w:ind w:left="120"/>
        <w:jc w:val="both"/>
        <w:rPr>
          <w:lang w:val="ru-RU"/>
        </w:rPr>
      </w:pPr>
      <w:bookmarkStart w:id="5" w:name="block-9334721"/>
      <w:bookmarkEnd w:id="0"/>
      <w:r w:rsidRPr="003F3B54">
        <w:rPr>
          <w:rFonts w:ascii="Times New Roman" w:hAnsi="Times New Roman"/>
          <w:b/>
          <w:color w:val="000000"/>
          <w:sz w:val="28"/>
          <w:lang w:val="ru-RU"/>
        </w:rPr>
        <w:t>П</w:t>
      </w:r>
      <w:r w:rsidRPr="003F3B54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:rsidR="00F4286A" w:rsidRPr="003F3B54" w:rsidRDefault="00F4286A">
      <w:pPr>
        <w:spacing w:after="0" w:line="264" w:lineRule="auto"/>
        <w:ind w:left="120"/>
        <w:jc w:val="both"/>
        <w:rPr>
          <w:lang w:val="ru-RU"/>
        </w:rPr>
      </w:pP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F4286A" w:rsidRPr="003F3B54" w:rsidRDefault="003F3B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 xml:space="preserve">продолжение формирования основных </w:t>
      </w:r>
      <w:r w:rsidRPr="003F3B54">
        <w:rPr>
          <w:rFonts w:ascii="Times New Roman" w:hAnsi="Times New Roman"/>
          <w:color w:val="000000"/>
          <w:sz w:val="28"/>
          <w:lang w:val="ru-RU"/>
        </w:rPr>
        <w:t>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F4286A" w:rsidRPr="003F3B54" w:rsidRDefault="003F3B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</w:t>
      </w:r>
      <w:r w:rsidRPr="003F3B54">
        <w:rPr>
          <w:rFonts w:ascii="Times New Roman" w:hAnsi="Times New Roman"/>
          <w:color w:val="000000"/>
          <w:sz w:val="28"/>
          <w:lang w:val="ru-RU"/>
        </w:rPr>
        <w:t>тельских умений, интереса к изучению математики;</w:t>
      </w:r>
    </w:p>
    <w:p w:rsidR="00F4286A" w:rsidRPr="003F3B54" w:rsidRDefault="003F3B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F4286A" w:rsidRPr="003F3B54" w:rsidRDefault="003F3B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грамотности: умения распознавать математические объекты в </w:t>
      </w:r>
      <w:r w:rsidRPr="003F3B54">
        <w:rPr>
          <w:rFonts w:ascii="Times New Roman" w:hAnsi="Times New Roman"/>
          <w:color w:val="000000"/>
          <w:sz w:val="28"/>
          <w:lang w:val="ru-RU"/>
        </w:rPr>
        <w:t>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</w:t>
      </w:r>
      <w:r w:rsidRPr="003F3B54">
        <w:rPr>
          <w:rFonts w:ascii="Times New Roman" w:hAnsi="Times New Roman"/>
          <w:color w:val="000000"/>
          <w:sz w:val="28"/>
          <w:lang w:val="ru-RU"/>
        </w:rPr>
        <w:t>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</w:t>
      </w:r>
      <w:r w:rsidRPr="003F3B54">
        <w:rPr>
          <w:rFonts w:ascii="Times New Roman" w:hAnsi="Times New Roman"/>
          <w:color w:val="000000"/>
          <w:sz w:val="28"/>
          <w:lang w:val="ru-RU"/>
        </w:rPr>
        <w:t>исательной статистики.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</w:t>
      </w:r>
      <w:r w:rsidRPr="003F3B54">
        <w:rPr>
          <w:rFonts w:ascii="Times New Roman" w:hAnsi="Times New Roman"/>
          <w:color w:val="000000"/>
          <w:sz w:val="28"/>
          <w:lang w:val="ru-RU"/>
        </w:rPr>
        <w:t>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Нача</w:t>
      </w:r>
      <w:r w:rsidRPr="003F3B54">
        <w:rPr>
          <w:rFonts w:ascii="Times New Roman" w:hAnsi="Times New Roman"/>
          <w:color w:val="000000"/>
          <w:sz w:val="28"/>
          <w:lang w:val="ru-RU"/>
        </w:rPr>
        <w:t xml:space="preserve">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</w:t>
      </w:r>
      <w:r w:rsidRPr="003F3B54">
        <w:rPr>
          <w:rFonts w:ascii="Times New Roman" w:hAnsi="Times New Roman"/>
          <w:color w:val="000000"/>
          <w:sz w:val="28"/>
          <w:lang w:val="ru-RU"/>
        </w:rPr>
        <w:t>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</w:t>
      </w:r>
      <w:r w:rsidRPr="003F3B54">
        <w:rPr>
          <w:rFonts w:ascii="Times New Roman" w:hAnsi="Times New Roman"/>
          <w:color w:val="000000"/>
          <w:sz w:val="28"/>
          <w:lang w:val="ru-RU"/>
        </w:rPr>
        <w:t xml:space="preserve">ности для понимания обучающимися прикладного применения новой записи при изучении других </w:t>
      </w:r>
      <w:r w:rsidRPr="003F3B54">
        <w:rPr>
          <w:rFonts w:ascii="Times New Roman" w:hAnsi="Times New Roman"/>
          <w:color w:val="000000"/>
          <w:sz w:val="28"/>
          <w:lang w:val="ru-RU"/>
        </w:rPr>
        <w:lastRenderedPageBreak/>
        <w:t>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</w:t>
      </w:r>
      <w:r w:rsidRPr="003F3B54">
        <w:rPr>
          <w:rFonts w:ascii="Times New Roman" w:hAnsi="Times New Roman"/>
          <w:color w:val="000000"/>
          <w:sz w:val="28"/>
          <w:lang w:val="ru-RU"/>
        </w:rPr>
        <w:t>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</w:t>
      </w:r>
      <w:r w:rsidRPr="003F3B54">
        <w:rPr>
          <w:rFonts w:ascii="Times New Roman" w:hAnsi="Times New Roman"/>
          <w:color w:val="000000"/>
          <w:sz w:val="28"/>
          <w:lang w:val="ru-RU"/>
        </w:rPr>
        <w:t>ходит знакомство с понятием процента.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</w:t>
      </w:r>
      <w:r w:rsidRPr="003F3B54">
        <w:rPr>
          <w:rFonts w:ascii="Times New Roman" w:hAnsi="Times New Roman"/>
          <w:color w:val="000000"/>
          <w:sz w:val="28"/>
          <w:lang w:val="ru-RU"/>
        </w:rPr>
        <w:t>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</w:t>
      </w:r>
      <w:r w:rsidRPr="003F3B54">
        <w:rPr>
          <w:rFonts w:ascii="Times New Roman" w:hAnsi="Times New Roman"/>
          <w:color w:val="000000"/>
          <w:sz w:val="28"/>
          <w:lang w:val="ru-RU"/>
        </w:rPr>
        <w:t>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</w:t>
      </w:r>
      <w:r w:rsidRPr="003F3B54">
        <w:rPr>
          <w:rFonts w:ascii="Times New Roman" w:hAnsi="Times New Roman"/>
          <w:color w:val="000000"/>
          <w:sz w:val="28"/>
          <w:lang w:val="ru-RU"/>
        </w:rPr>
        <w:t>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</w:t>
      </w:r>
      <w:r w:rsidRPr="003F3B54">
        <w:rPr>
          <w:rFonts w:ascii="Times New Roman" w:hAnsi="Times New Roman"/>
          <w:color w:val="000000"/>
          <w:sz w:val="28"/>
          <w:lang w:val="ru-RU"/>
        </w:rPr>
        <w:t>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</w:t>
      </w:r>
      <w:r w:rsidRPr="003F3B54">
        <w:rPr>
          <w:rFonts w:ascii="Times New Roman" w:hAnsi="Times New Roman"/>
          <w:color w:val="000000"/>
          <w:sz w:val="28"/>
          <w:lang w:val="ru-RU"/>
        </w:rPr>
        <w:t>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</w:t>
      </w:r>
      <w:r w:rsidRPr="003F3B54">
        <w:rPr>
          <w:rFonts w:ascii="Times New Roman" w:hAnsi="Times New Roman"/>
          <w:color w:val="000000"/>
          <w:sz w:val="28"/>
          <w:lang w:val="ru-RU"/>
        </w:rPr>
        <w:t>стве «заместителя» числа.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</w:t>
      </w:r>
      <w:r w:rsidRPr="003F3B54">
        <w:rPr>
          <w:rFonts w:ascii="Times New Roman" w:hAnsi="Times New Roman"/>
          <w:color w:val="000000"/>
          <w:sz w:val="28"/>
          <w:lang w:val="ru-RU"/>
        </w:rPr>
        <w:t>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</w:t>
      </w:r>
      <w:r w:rsidRPr="003F3B54">
        <w:rPr>
          <w:rFonts w:ascii="Times New Roman" w:hAnsi="Times New Roman"/>
          <w:color w:val="000000"/>
          <w:sz w:val="28"/>
          <w:lang w:val="ru-RU"/>
        </w:rPr>
        <w:t xml:space="preserve">, с их простейшими конфигурациями, учатся изображать их на нелинованной и клетчатой бумаге, рассматривают их </w:t>
      </w:r>
      <w:r w:rsidRPr="003F3B54">
        <w:rPr>
          <w:rFonts w:ascii="Times New Roman" w:hAnsi="Times New Roman"/>
          <w:color w:val="000000"/>
          <w:sz w:val="28"/>
          <w:lang w:val="ru-RU"/>
        </w:rPr>
        <w:lastRenderedPageBreak/>
        <w:t>простейшие свойства. В процессе изучения наглядной геометрии знания, полученные обучающимися на уровне начального общего образования, систематизиру</w:t>
      </w:r>
      <w:r w:rsidRPr="003F3B54">
        <w:rPr>
          <w:rFonts w:ascii="Times New Roman" w:hAnsi="Times New Roman"/>
          <w:color w:val="000000"/>
          <w:sz w:val="28"/>
          <w:lang w:val="ru-RU"/>
        </w:rPr>
        <w:t>ются и расширяются.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</w:t>
      </w:r>
      <w:r w:rsidRPr="003F3B54">
        <w:rPr>
          <w:rFonts w:ascii="Times New Roman" w:hAnsi="Times New Roman"/>
          <w:color w:val="000000"/>
          <w:sz w:val="28"/>
          <w:lang w:val="ru-RU"/>
        </w:rPr>
        <w:t>атистики.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3F3B54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</w:t>
      </w:r>
      <w:proofErr w:type="gramStart"/>
      <w:r w:rsidRPr="003F3B54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3F3B5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F3B5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4286A" w:rsidRPr="003F3B54" w:rsidRDefault="00F4286A">
      <w:pPr>
        <w:rPr>
          <w:lang w:val="ru-RU"/>
        </w:rPr>
        <w:sectPr w:rsidR="00F4286A" w:rsidRPr="003F3B54">
          <w:pgSz w:w="11906" w:h="16383"/>
          <w:pgMar w:top="1134" w:right="850" w:bottom="1134" w:left="1701" w:header="720" w:footer="720" w:gutter="0"/>
          <w:cols w:space="720"/>
        </w:sectPr>
      </w:pPr>
    </w:p>
    <w:p w:rsidR="00F4286A" w:rsidRPr="003F3B54" w:rsidRDefault="003F3B54">
      <w:pPr>
        <w:spacing w:after="0" w:line="264" w:lineRule="auto"/>
        <w:ind w:left="120"/>
        <w:jc w:val="both"/>
        <w:rPr>
          <w:lang w:val="ru-RU"/>
        </w:rPr>
      </w:pPr>
      <w:bookmarkStart w:id="7" w:name="block-9334722"/>
      <w:bookmarkEnd w:id="5"/>
      <w:r w:rsidRPr="003F3B5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F4286A" w:rsidRPr="003F3B54" w:rsidRDefault="00F4286A">
      <w:pPr>
        <w:spacing w:after="0" w:line="264" w:lineRule="auto"/>
        <w:ind w:left="120"/>
        <w:jc w:val="both"/>
        <w:rPr>
          <w:lang w:val="ru-RU"/>
        </w:rPr>
      </w:pPr>
    </w:p>
    <w:p w:rsidR="00F4286A" w:rsidRPr="003F3B54" w:rsidRDefault="003F3B54">
      <w:pPr>
        <w:spacing w:after="0" w:line="264" w:lineRule="auto"/>
        <w:ind w:left="120"/>
        <w:jc w:val="both"/>
        <w:rPr>
          <w:lang w:val="ru-RU"/>
        </w:rPr>
      </w:pPr>
      <w:r w:rsidRPr="003F3B5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4286A" w:rsidRPr="003F3B54" w:rsidRDefault="00F4286A">
      <w:pPr>
        <w:spacing w:after="0" w:line="264" w:lineRule="auto"/>
        <w:ind w:left="120"/>
        <w:jc w:val="both"/>
        <w:rPr>
          <w:lang w:val="ru-RU"/>
        </w:rPr>
      </w:pP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</w:t>
      </w:r>
      <w:r w:rsidRPr="003F3B54">
        <w:rPr>
          <w:rFonts w:ascii="Times New Roman" w:hAnsi="Times New Roman"/>
          <w:color w:val="000000"/>
          <w:sz w:val="28"/>
          <w:lang w:val="ru-RU"/>
        </w:rPr>
        <w:t>х чисел. Число 0. Изображение натуральных чисел точками на координатной (числовой) прямой.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</w:t>
      </w:r>
      <w:r w:rsidRPr="003F3B54">
        <w:rPr>
          <w:rFonts w:ascii="Times New Roman" w:hAnsi="Times New Roman"/>
          <w:color w:val="000000"/>
          <w:sz w:val="28"/>
          <w:lang w:val="ru-RU"/>
        </w:rPr>
        <w:t>уральных чисел с нулём. Способы сравнения. Округление натуральных чисел.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</w:t>
      </w:r>
      <w:r w:rsidRPr="003F3B54">
        <w:rPr>
          <w:rFonts w:ascii="Times New Roman" w:hAnsi="Times New Roman"/>
          <w:color w:val="000000"/>
          <w:sz w:val="28"/>
          <w:lang w:val="ru-RU"/>
        </w:rPr>
        <w:t>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Использование букв для обо</w:t>
      </w:r>
      <w:r w:rsidRPr="003F3B54">
        <w:rPr>
          <w:rFonts w:ascii="Times New Roman" w:hAnsi="Times New Roman"/>
          <w:color w:val="000000"/>
          <w:sz w:val="28"/>
          <w:lang w:val="ru-RU"/>
        </w:rPr>
        <w:t>значения неизвестного компонента и записи свойств арифметических действий.</w:t>
      </w:r>
    </w:p>
    <w:p w:rsidR="00F4286A" w:rsidRDefault="003F3B54">
      <w:pPr>
        <w:spacing w:after="0" w:line="264" w:lineRule="auto"/>
        <w:ind w:firstLine="600"/>
        <w:jc w:val="both"/>
      </w:pPr>
      <w:r w:rsidRPr="003F3B54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>
        <w:rPr>
          <w:rFonts w:ascii="Times New Roman" w:hAnsi="Times New Roman"/>
          <w:color w:val="000000"/>
          <w:sz w:val="28"/>
        </w:rPr>
        <w:t>Деление с остатком.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 xml:space="preserve">Степень с натуральным показателем. Запись </w:t>
      </w:r>
      <w:r w:rsidRPr="003F3B54">
        <w:rPr>
          <w:rFonts w:ascii="Times New Roman" w:hAnsi="Times New Roman"/>
          <w:color w:val="000000"/>
          <w:sz w:val="28"/>
          <w:lang w:val="ru-RU"/>
        </w:rPr>
        <w:t>числа в виде суммы разрядных слагаемых.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</w:t>
      </w:r>
      <w:r w:rsidRPr="003F3B54">
        <w:rPr>
          <w:rFonts w:ascii="Times New Roman" w:hAnsi="Times New Roman"/>
          <w:color w:val="000000"/>
          <w:sz w:val="28"/>
          <w:lang w:val="ru-RU"/>
        </w:rPr>
        <w:t>йства умножения.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3F3B54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3F3B54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</w:t>
      </w:r>
      <w:r w:rsidRPr="003F3B54">
        <w:rPr>
          <w:rFonts w:ascii="Times New Roman" w:hAnsi="Times New Roman"/>
          <w:color w:val="000000"/>
          <w:sz w:val="28"/>
          <w:lang w:val="ru-RU"/>
        </w:rPr>
        <w:t>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дробей. Умножение и деление дробей, взаимно обратные дроби. Нахождение части целого </w:t>
      </w:r>
      <w:r w:rsidRPr="003F3B54">
        <w:rPr>
          <w:rFonts w:ascii="Times New Roman" w:hAnsi="Times New Roman"/>
          <w:color w:val="000000"/>
          <w:sz w:val="28"/>
          <w:lang w:val="ru-RU"/>
        </w:rPr>
        <w:t>и целого по его части.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</w:t>
      </w:r>
      <w:r w:rsidRPr="003F3B54">
        <w:rPr>
          <w:rFonts w:ascii="Times New Roman" w:hAnsi="Times New Roman"/>
          <w:color w:val="000000"/>
          <w:sz w:val="28"/>
          <w:lang w:val="ru-RU"/>
        </w:rPr>
        <w:t xml:space="preserve"> дробей.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 xml:space="preserve">Решение задач, содержащих зависимости, связывающие </w:t>
      </w:r>
      <w:r w:rsidRPr="003F3B54">
        <w:rPr>
          <w:rFonts w:ascii="Times New Roman" w:hAnsi="Times New Roman"/>
          <w:color w:val="000000"/>
          <w:sz w:val="28"/>
          <w:lang w:val="ru-RU"/>
        </w:rPr>
        <w:t>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</w:t>
      </w:r>
      <w:r w:rsidRPr="003F3B54">
        <w:rPr>
          <w:rFonts w:ascii="Times New Roman" w:hAnsi="Times New Roman"/>
          <w:color w:val="000000"/>
          <w:sz w:val="28"/>
          <w:lang w:val="ru-RU"/>
        </w:rPr>
        <w:t xml:space="preserve"> столбчатых диаграмм.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3F3B5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4286A" w:rsidRDefault="003F3B54">
      <w:pPr>
        <w:spacing w:after="0" w:line="264" w:lineRule="auto"/>
        <w:ind w:firstLine="600"/>
        <w:jc w:val="both"/>
      </w:pPr>
      <w:bookmarkStart w:id="11" w:name="_Toc124426200"/>
      <w:bookmarkEnd w:id="11"/>
      <w:r w:rsidRPr="003F3B54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</w:t>
      </w:r>
      <w:r w:rsidRPr="003F3B54">
        <w:rPr>
          <w:rFonts w:ascii="Times New Roman" w:hAnsi="Times New Roman"/>
          <w:color w:val="000000"/>
          <w:sz w:val="28"/>
          <w:lang w:val="ru-RU"/>
        </w:rPr>
        <w:t xml:space="preserve"> Длина ломаной, периметр многоугольника. Измерение и построение углов с помощью транспортира.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</w:t>
      </w:r>
      <w:r w:rsidRPr="003F3B54">
        <w:rPr>
          <w:rFonts w:ascii="Times New Roman" w:hAnsi="Times New Roman"/>
          <w:color w:val="000000"/>
          <w:sz w:val="28"/>
          <w:lang w:val="ru-RU"/>
        </w:rPr>
        <w:t xml:space="preserve">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</w:t>
      </w:r>
      <w:r w:rsidRPr="003F3B54">
        <w:rPr>
          <w:rFonts w:ascii="Times New Roman" w:hAnsi="Times New Roman"/>
          <w:color w:val="000000"/>
          <w:sz w:val="28"/>
          <w:lang w:val="ru-RU"/>
        </w:rPr>
        <w:t>зображённых на клетчатой бумаге. Единицы измерения площади.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</w:t>
      </w:r>
      <w:r w:rsidRPr="003F3B54">
        <w:rPr>
          <w:rFonts w:ascii="Times New Roman" w:hAnsi="Times New Roman"/>
          <w:color w:val="000000"/>
          <w:sz w:val="28"/>
          <w:lang w:val="ru-RU"/>
        </w:rPr>
        <w:t>многогранников (из бумаги, проволоки, пластилина и других материалов).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F4286A" w:rsidRPr="003F3B54" w:rsidRDefault="003F3B54">
      <w:pPr>
        <w:spacing w:after="0" w:line="264" w:lineRule="auto"/>
        <w:ind w:left="120"/>
        <w:jc w:val="both"/>
        <w:rPr>
          <w:lang w:val="ru-RU"/>
        </w:rPr>
      </w:pPr>
      <w:r w:rsidRPr="003F3B5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4286A" w:rsidRPr="003F3B54" w:rsidRDefault="00F4286A">
      <w:pPr>
        <w:spacing w:after="0" w:line="264" w:lineRule="auto"/>
        <w:ind w:left="120"/>
        <w:jc w:val="both"/>
        <w:rPr>
          <w:lang w:val="ru-RU"/>
        </w:rPr>
      </w:pP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</w:t>
      </w:r>
      <w:r w:rsidRPr="003F3B54">
        <w:rPr>
          <w:rFonts w:ascii="Times New Roman" w:hAnsi="Times New Roman"/>
          <w:color w:val="000000"/>
          <w:sz w:val="28"/>
          <w:lang w:val="ru-RU"/>
        </w:rPr>
        <w:t xml:space="preserve">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</w:t>
      </w:r>
      <w:r w:rsidRPr="003F3B54">
        <w:rPr>
          <w:rFonts w:ascii="Times New Roman" w:hAnsi="Times New Roman"/>
          <w:color w:val="000000"/>
          <w:sz w:val="28"/>
          <w:lang w:val="ru-RU"/>
        </w:rPr>
        <w:t>меньшее общее кратное. Делимость суммы и произведения. Деление с остатком.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3F3B54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3F3B54">
        <w:rPr>
          <w:rFonts w:ascii="Times New Roman" w:hAnsi="Times New Roman"/>
          <w:color w:val="000000"/>
          <w:sz w:val="28"/>
          <w:lang w:val="ru-RU"/>
        </w:rPr>
        <w:t xml:space="preserve"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</w:t>
      </w:r>
      <w:r w:rsidRPr="003F3B54">
        <w:rPr>
          <w:rFonts w:ascii="Times New Roman" w:hAnsi="Times New Roman"/>
          <w:color w:val="000000"/>
          <w:sz w:val="28"/>
          <w:lang w:val="ru-RU"/>
        </w:rPr>
        <w:t>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</w:t>
      </w:r>
      <w:r w:rsidRPr="003F3B54">
        <w:rPr>
          <w:rFonts w:ascii="Times New Roman" w:hAnsi="Times New Roman"/>
          <w:color w:val="000000"/>
          <w:sz w:val="28"/>
          <w:lang w:val="ru-RU"/>
        </w:rPr>
        <w:t xml:space="preserve"> и десятичными дробями.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</w:t>
      </w:r>
      <w:r w:rsidRPr="003F3B54">
        <w:rPr>
          <w:rFonts w:ascii="Times New Roman" w:hAnsi="Times New Roman"/>
          <w:color w:val="000000"/>
          <w:sz w:val="28"/>
          <w:lang w:val="ru-RU"/>
        </w:rPr>
        <w:t>а проценты. Выражение отношения величин в процентах.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</w:t>
      </w:r>
      <w:r w:rsidRPr="003F3B54">
        <w:rPr>
          <w:rFonts w:ascii="Times New Roman" w:hAnsi="Times New Roman"/>
          <w:color w:val="000000"/>
          <w:sz w:val="28"/>
          <w:lang w:val="ru-RU"/>
        </w:rPr>
        <w:t>и. Сравнение чисел. Арифметические действия с положительными и отрицательными числами.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3F3B54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 xml:space="preserve"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</w:t>
      </w:r>
      <w:r w:rsidRPr="003F3B54">
        <w:rPr>
          <w:rFonts w:ascii="Times New Roman" w:hAnsi="Times New Roman"/>
          <w:color w:val="000000"/>
          <w:sz w:val="28"/>
          <w:lang w:val="ru-RU"/>
        </w:rPr>
        <w:t>квадрата, объёма параллелепипеда и куба.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3F3B5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</w:t>
      </w:r>
      <w:r w:rsidRPr="003F3B54">
        <w:rPr>
          <w:rFonts w:ascii="Times New Roman" w:hAnsi="Times New Roman"/>
          <w:color w:val="000000"/>
          <w:sz w:val="28"/>
          <w:lang w:val="ru-RU"/>
        </w:rPr>
        <w:t>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</w:t>
      </w:r>
      <w:r w:rsidRPr="003F3B54">
        <w:rPr>
          <w:rFonts w:ascii="Times New Roman" w:hAnsi="Times New Roman"/>
          <w:color w:val="000000"/>
          <w:sz w:val="28"/>
          <w:lang w:val="ru-RU"/>
        </w:rPr>
        <w:t>циональностью величин, процентами; решение основных задач на дроби и проценты.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</w:t>
      </w:r>
      <w:r w:rsidRPr="003F3B54">
        <w:rPr>
          <w:rFonts w:ascii="Times New Roman" w:hAnsi="Times New Roman"/>
          <w:color w:val="000000"/>
          <w:sz w:val="28"/>
          <w:lang w:val="ru-RU"/>
        </w:rPr>
        <w:t>троение. Чтение круговых диаграмм.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3F3B5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</w:t>
      </w:r>
      <w:r w:rsidRPr="003F3B54">
        <w:rPr>
          <w:rFonts w:ascii="Times New Roman" w:hAnsi="Times New Roman"/>
          <w:color w:val="000000"/>
          <w:sz w:val="28"/>
          <w:lang w:val="ru-RU"/>
        </w:rPr>
        <w:t>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</w:t>
      </w:r>
      <w:r w:rsidRPr="003F3B54">
        <w:rPr>
          <w:rFonts w:ascii="Times New Roman" w:hAnsi="Times New Roman"/>
          <w:color w:val="000000"/>
          <w:sz w:val="28"/>
          <w:lang w:val="ru-RU"/>
        </w:rPr>
        <w:t>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</w:t>
      </w:r>
      <w:r w:rsidRPr="003F3B54">
        <w:rPr>
          <w:rFonts w:ascii="Times New Roman" w:hAnsi="Times New Roman"/>
          <w:color w:val="000000"/>
          <w:sz w:val="28"/>
          <w:lang w:val="ru-RU"/>
        </w:rPr>
        <w:t>а, транспортира. Построения на клетчатой бумаге.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Симм</w:t>
      </w:r>
      <w:r w:rsidRPr="003F3B54">
        <w:rPr>
          <w:rFonts w:ascii="Times New Roman" w:hAnsi="Times New Roman"/>
          <w:color w:val="000000"/>
          <w:sz w:val="28"/>
          <w:lang w:val="ru-RU"/>
        </w:rPr>
        <w:t>етрия: центральная, осевая и зеркальная симметрии.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</w:t>
      </w:r>
      <w:r w:rsidRPr="003F3B54">
        <w:rPr>
          <w:rFonts w:ascii="Times New Roman" w:hAnsi="Times New Roman"/>
          <w:color w:val="000000"/>
          <w:sz w:val="28"/>
          <w:lang w:val="ru-RU"/>
        </w:rPr>
        <w:t>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F4286A" w:rsidRPr="003F3B54" w:rsidRDefault="003F3B54">
      <w:pPr>
        <w:spacing w:after="0" w:line="264" w:lineRule="auto"/>
        <w:ind w:left="12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F4286A" w:rsidRPr="003F3B54" w:rsidRDefault="00F4286A">
      <w:pPr>
        <w:rPr>
          <w:lang w:val="ru-RU"/>
        </w:rPr>
        <w:sectPr w:rsidR="00F4286A" w:rsidRPr="003F3B54">
          <w:pgSz w:w="11906" w:h="16383"/>
          <w:pgMar w:top="1134" w:right="850" w:bottom="1134" w:left="1701" w:header="720" w:footer="720" w:gutter="0"/>
          <w:cols w:space="720"/>
        </w:sectPr>
      </w:pPr>
    </w:p>
    <w:p w:rsidR="00F4286A" w:rsidRPr="003F3B54" w:rsidRDefault="003F3B54">
      <w:pPr>
        <w:spacing w:after="0" w:line="264" w:lineRule="auto"/>
        <w:ind w:left="120"/>
        <w:jc w:val="both"/>
        <w:rPr>
          <w:lang w:val="ru-RU"/>
        </w:rPr>
      </w:pPr>
      <w:bookmarkStart w:id="17" w:name="block-9334723"/>
      <w:bookmarkEnd w:id="7"/>
      <w:r w:rsidRPr="003F3B5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</w:t>
      </w:r>
      <w:r w:rsidRPr="003F3B54">
        <w:rPr>
          <w:rFonts w:ascii="Times New Roman" w:hAnsi="Times New Roman"/>
          <w:b/>
          <w:color w:val="000000"/>
          <w:sz w:val="28"/>
          <w:lang w:val="ru-RU"/>
        </w:rPr>
        <w:t>РОГРАММЫ УЧЕБНОГО КУРСА «МАТЕМАТИКА» НА УРОВНЕ ОСНОВНОГО ОБЩЕГО ОБРАЗОВАНИЯ</w:t>
      </w:r>
    </w:p>
    <w:p w:rsidR="00F4286A" w:rsidRPr="003F3B54" w:rsidRDefault="00F4286A">
      <w:pPr>
        <w:spacing w:after="0" w:line="264" w:lineRule="auto"/>
        <w:ind w:left="120"/>
        <w:jc w:val="both"/>
        <w:rPr>
          <w:lang w:val="ru-RU"/>
        </w:rPr>
      </w:pPr>
    </w:p>
    <w:p w:rsidR="00F4286A" w:rsidRPr="003F3B54" w:rsidRDefault="003F3B54">
      <w:pPr>
        <w:spacing w:after="0" w:line="264" w:lineRule="auto"/>
        <w:ind w:left="120"/>
        <w:jc w:val="both"/>
        <w:rPr>
          <w:lang w:val="ru-RU"/>
        </w:rPr>
      </w:pPr>
      <w:r w:rsidRPr="003F3B5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4286A" w:rsidRPr="003F3B54" w:rsidRDefault="00F4286A">
      <w:pPr>
        <w:spacing w:after="0" w:line="264" w:lineRule="auto"/>
        <w:ind w:left="120"/>
        <w:jc w:val="both"/>
        <w:rPr>
          <w:lang w:val="ru-RU"/>
        </w:rPr>
      </w:pP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F3B54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 xml:space="preserve">проявлением интереса к прошлому и </w:t>
      </w:r>
      <w:r w:rsidRPr="003F3B54">
        <w:rPr>
          <w:rFonts w:ascii="Times New Roman" w:hAnsi="Times New Roman"/>
          <w:color w:val="000000"/>
          <w:sz w:val="28"/>
          <w:lang w:val="ru-RU"/>
        </w:rPr>
        <w:t>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готовност</w:t>
      </w:r>
      <w:r w:rsidRPr="003F3B54">
        <w:rPr>
          <w:rFonts w:ascii="Times New Roman" w:hAnsi="Times New Roman"/>
          <w:color w:val="000000"/>
          <w:sz w:val="28"/>
          <w:lang w:val="ru-RU"/>
        </w:rPr>
        <w:t>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</w:t>
      </w:r>
      <w:r w:rsidRPr="003F3B54">
        <w:rPr>
          <w:rFonts w:ascii="Times New Roman" w:hAnsi="Times New Roman"/>
          <w:color w:val="000000"/>
          <w:sz w:val="28"/>
          <w:lang w:val="ru-RU"/>
        </w:rPr>
        <w:t>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</w:t>
      </w:r>
      <w:r w:rsidRPr="003F3B54">
        <w:rPr>
          <w:rFonts w:ascii="Times New Roman" w:hAnsi="Times New Roman"/>
          <w:color w:val="000000"/>
          <w:sz w:val="28"/>
          <w:lang w:val="ru-RU"/>
        </w:rPr>
        <w:t>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</w:t>
      </w:r>
      <w:r w:rsidRPr="003F3B54">
        <w:rPr>
          <w:rFonts w:ascii="Times New Roman" w:hAnsi="Times New Roman"/>
          <w:color w:val="000000"/>
          <w:sz w:val="28"/>
          <w:lang w:val="ru-RU"/>
        </w:rPr>
        <w:t>енных потребностей;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ориентаци</w:t>
      </w:r>
      <w:r w:rsidRPr="003F3B54">
        <w:rPr>
          <w:rFonts w:ascii="Times New Roman" w:hAnsi="Times New Roman"/>
          <w:color w:val="000000"/>
          <w:sz w:val="28"/>
          <w:lang w:val="ru-RU"/>
        </w:rPr>
        <w:t>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</w:t>
      </w:r>
      <w:r w:rsidRPr="003F3B54">
        <w:rPr>
          <w:rFonts w:ascii="Times New Roman" w:hAnsi="Times New Roman"/>
          <w:color w:val="000000"/>
          <w:sz w:val="28"/>
          <w:lang w:val="ru-RU"/>
        </w:rPr>
        <w:t xml:space="preserve">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 xml:space="preserve">готовностью </w:t>
      </w:r>
      <w:r w:rsidRPr="003F3B54">
        <w:rPr>
          <w:rFonts w:ascii="Times New Roman" w:hAnsi="Times New Roman"/>
          <w:color w:val="000000"/>
          <w:sz w:val="28"/>
          <w:lang w:val="ru-RU"/>
        </w:rPr>
        <w:t>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</w:t>
      </w:r>
      <w:r w:rsidRPr="003F3B54">
        <w:rPr>
          <w:rFonts w:ascii="Times New Roman" w:hAnsi="Times New Roman"/>
          <w:color w:val="000000"/>
          <w:sz w:val="28"/>
          <w:lang w:val="ru-RU"/>
        </w:rPr>
        <w:t xml:space="preserve"> и такого же права другого человека;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</w:t>
      </w:r>
      <w:r w:rsidRPr="003F3B54">
        <w:rPr>
          <w:rFonts w:ascii="Times New Roman" w:hAnsi="Times New Roman"/>
          <w:color w:val="000000"/>
          <w:sz w:val="28"/>
          <w:lang w:val="ru-RU"/>
        </w:rPr>
        <w:t>анием глобального характера экологических проблем и путей их решения;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</w:t>
      </w:r>
      <w:r w:rsidRPr="003F3B54">
        <w:rPr>
          <w:rFonts w:ascii="Times New Roman" w:hAnsi="Times New Roman"/>
          <w:color w:val="000000"/>
          <w:sz w:val="28"/>
          <w:lang w:val="ru-RU"/>
        </w:rPr>
        <w:t>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 xml:space="preserve">необходимостью в формировании новых знаний, в том числе формулировать идеи, понятия, гипотезы об объектах и явлениях, </w:t>
      </w:r>
      <w:r w:rsidRPr="003F3B54">
        <w:rPr>
          <w:rFonts w:ascii="Times New Roman" w:hAnsi="Times New Roman"/>
          <w:color w:val="000000"/>
          <w:sz w:val="28"/>
          <w:lang w:val="ru-RU"/>
        </w:rPr>
        <w:t>в том числе ранее неизвестных, осознавать дефициты собственных знаний и компетентностей, планировать своё развитие;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</w:t>
      </w:r>
      <w:r w:rsidRPr="003F3B54">
        <w:rPr>
          <w:rFonts w:ascii="Times New Roman" w:hAnsi="Times New Roman"/>
          <w:color w:val="000000"/>
          <w:sz w:val="28"/>
          <w:lang w:val="ru-RU"/>
        </w:rPr>
        <w:t>ния и действия, формулировать и оценивать риски и последствия, формировать опыт.</w:t>
      </w:r>
    </w:p>
    <w:p w:rsidR="00F4286A" w:rsidRPr="003F3B54" w:rsidRDefault="003F3B54">
      <w:pPr>
        <w:spacing w:after="0" w:line="264" w:lineRule="auto"/>
        <w:ind w:left="120"/>
        <w:jc w:val="both"/>
        <w:rPr>
          <w:lang w:val="ru-RU"/>
        </w:rPr>
      </w:pPr>
      <w:r w:rsidRPr="003F3B5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4286A" w:rsidRPr="003F3B54" w:rsidRDefault="00F4286A">
      <w:pPr>
        <w:spacing w:after="0" w:line="264" w:lineRule="auto"/>
        <w:ind w:left="120"/>
        <w:jc w:val="both"/>
        <w:rPr>
          <w:lang w:val="ru-RU"/>
        </w:rPr>
      </w:pPr>
    </w:p>
    <w:p w:rsidR="00F4286A" w:rsidRPr="003F3B54" w:rsidRDefault="003F3B54">
      <w:pPr>
        <w:spacing w:after="0" w:line="264" w:lineRule="auto"/>
        <w:ind w:left="120"/>
        <w:jc w:val="both"/>
        <w:rPr>
          <w:lang w:val="ru-RU"/>
        </w:rPr>
      </w:pPr>
      <w:r w:rsidRPr="003F3B5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4286A" w:rsidRPr="003F3B54" w:rsidRDefault="00F4286A">
      <w:pPr>
        <w:spacing w:after="0" w:line="264" w:lineRule="auto"/>
        <w:ind w:left="120"/>
        <w:jc w:val="both"/>
        <w:rPr>
          <w:lang w:val="ru-RU"/>
        </w:rPr>
      </w:pPr>
    </w:p>
    <w:p w:rsidR="00F4286A" w:rsidRDefault="003F3B5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4286A" w:rsidRPr="003F3B54" w:rsidRDefault="003F3B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</w:t>
      </w:r>
      <w:r w:rsidRPr="003F3B54">
        <w:rPr>
          <w:rFonts w:ascii="Times New Roman" w:hAnsi="Times New Roman"/>
          <w:color w:val="000000"/>
          <w:sz w:val="28"/>
          <w:lang w:val="ru-RU"/>
        </w:rPr>
        <w:t>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4286A" w:rsidRPr="003F3B54" w:rsidRDefault="003F3B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</w:t>
      </w:r>
      <w:r w:rsidRPr="003F3B54">
        <w:rPr>
          <w:rFonts w:ascii="Times New Roman" w:hAnsi="Times New Roman"/>
          <w:color w:val="000000"/>
          <w:sz w:val="28"/>
          <w:lang w:val="ru-RU"/>
        </w:rPr>
        <w:t>вердительные и отрицательные, единичные, частные и общие, условные;</w:t>
      </w:r>
    </w:p>
    <w:p w:rsidR="00F4286A" w:rsidRPr="003F3B54" w:rsidRDefault="003F3B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4286A" w:rsidRPr="003F3B54" w:rsidRDefault="003F3B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делать вы</w:t>
      </w:r>
      <w:r w:rsidRPr="003F3B54">
        <w:rPr>
          <w:rFonts w:ascii="Times New Roman" w:hAnsi="Times New Roman"/>
          <w:color w:val="000000"/>
          <w:sz w:val="28"/>
          <w:lang w:val="ru-RU"/>
        </w:rPr>
        <w:t>воды с использованием законов логики, дедуктивных и индуктивных умозаключений, умозаключений по аналогии;</w:t>
      </w:r>
    </w:p>
    <w:p w:rsidR="00F4286A" w:rsidRPr="003F3B54" w:rsidRDefault="003F3B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</w:t>
      </w:r>
      <w:r w:rsidRPr="003F3B54">
        <w:rPr>
          <w:rFonts w:ascii="Times New Roman" w:hAnsi="Times New Roman"/>
          <w:color w:val="000000"/>
          <w:sz w:val="28"/>
          <w:lang w:val="ru-RU"/>
        </w:rPr>
        <w:t xml:space="preserve"> выстраивать аргументацию, приводить примеры и контрпримеры, обосновывать собственные рассуждения;</w:t>
      </w:r>
    </w:p>
    <w:p w:rsidR="00F4286A" w:rsidRPr="003F3B54" w:rsidRDefault="003F3B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4286A" w:rsidRDefault="003F3B5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</w:t>
      </w:r>
      <w:r>
        <w:rPr>
          <w:rFonts w:ascii="Times New Roman" w:hAnsi="Times New Roman"/>
          <w:b/>
          <w:color w:val="000000"/>
          <w:sz w:val="28"/>
        </w:rPr>
        <w:t>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4286A" w:rsidRPr="003F3B54" w:rsidRDefault="003F3B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</w:t>
      </w:r>
      <w:r w:rsidRPr="003F3B54">
        <w:rPr>
          <w:rFonts w:ascii="Times New Roman" w:hAnsi="Times New Roman"/>
          <w:color w:val="000000"/>
          <w:sz w:val="28"/>
          <w:lang w:val="ru-RU"/>
        </w:rPr>
        <w:t xml:space="preserve"> мнение;</w:t>
      </w:r>
    </w:p>
    <w:p w:rsidR="00F4286A" w:rsidRPr="003F3B54" w:rsidRDefault="003F3B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4286A" w:rsidRPr="003F3B54" w:rsidRDefault="003F3B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</w:t>
      </w:r>
      <w:r w:rsidRPr="003F3B54">
        <w:rPr>
          <w:rFonts w:ascii="Times New Roman" w:hAnsi="Times New Roman"/>
          <w:color w:val="000000"/>
          <w:sz w:val="28"/>
          <w:lang w:val="ru-RU"/>
        </w:rPr>
        <w:t>роведённого наблюдения, исследования, оценивать достоверность полученных результатов, выводов и обобщений;</w:t>
      </w:r>
    </w:p>
    <w:p w:rsidR="00F4286A" w:rsidRPr="003F3B54" w:rsidRDefault="003F3B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4286A" w:rsidRDefault="003F3B5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4286A" w:rsidRPr="003F3B54" w:rsidRDefault="003F3B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выявлять недостато</w:t>
      </w:r>
      <w:r w:rsidRPr="003F3B54">
        <w:rPr>
          <w:rFonts w:ascii="Times New Roman" w:hAnsi="Times New Roman"/>
          <w:color w:val="000000"/>
          <w:sz w:val="28"/>
          <w:lang w:val="ru-RU"/>
        </w:rPr>
        <w:t>чность и избыточность информации, данных, необходимых для решения задачи;</w:t>
      </w:r>
    </w:p>
    <w:p w:rsidR="00F4286A" w:rsidRPr="003F3B54" w:rsidRDefault="003F3B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4286A" w:rsidRPr="003F3B54" w:rsidRDefault="003F3B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</w:t>
      </w:r>
      <w:r w:rsidRPr="003F3B54">
        <w:rPr>
          <w:rFonts w:ascii="Times New Roman" w:hAnsi="Times New Roman"/>
          <w:color w:val="000000"/>
          <w:sz w:val="28"/>
          <w:lang w:val="ru-RU"/>
        </w:rPr>
        <w:t>и схемами, диаграммами, иной графикой и их комбинациями;</w:t>
      </w:r>
    </w:p>
    <w:p w:rsidR="00F4286A" w:rsidRPr="003F3B54" w:rsidRDefault="003F3B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4286A" w:rsidRDefault="003F3B5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4286A" w:rsidRPr="003F3B54" w:rsidRDefault="003F3B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</w:t>
      </w:r>
      <w:r w:rsidRPr="003F3B54">
        <w:rPr>
          <w:rFonts w:ascii="Times New Roman" w:hAnsi="Times New Roman"/>
          <w:color w:val="000000"/>
          <w:sz w:val="28"/>
          <w:lang w:val="ru-RU"/>
        </w:rPr>
        <w:t xml:space="preserve">тствии с условиями и целями общения, ясно, точно, грамотно выражать свою точку зрения </w:t>
      </w:r>
      <w:r w:rsidRPr="003F3B54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F4286A" w:rsidRPr="003F3B54" w:rsidRDefault="003F3B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</w:t>
      </w:r>
      <w:r w:rsidRPr="003F3B54">
        <w:rPr>
          <w:rFonts w:ascii="Times New Roman" w:hAnsi="Times New Roman"/>
          <w:color w:val="000000"/>
          <w:sz w:val="28"/>
          <w:lang w:val="ru-RU"/>
        </w:rPr>
        <w:t>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4286A" w:rsidRPr="003F3B54" w:rsidRDefault="003F3B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предст</w:t>
      </w:r>
      <w:r w:rsidRPr="003F3B54">
        <w:rPr>
          <w:rFonts w:ascii="Times New Roman" w:hAnsi="Times New Roman"/>
          <w:color w:val="000000"/>
          <w:sz w:val="28"/>
          <w:lang w:val="ru-RU"/>
        </w:rPr>
        <w:t>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4286A" w:rsidRPr="003F3B54" w:rsidRDefault="003F3B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</w:t>
      </w:r>
      <w:r w:rsidRPr="003F3B54">
        <w:rPr>
          <w:rFonts w:ascii="Times New Roman" w:hAnsi="Times New Roman"/>
          <w:color w:val="000000"/>
          <w:sz w:val="28"/>
          <w:lang w:val="ru-RU"/>
        </w:rPr>
        <w:t xml:space="preserve">х математических задач; </w:t>
      </w:r>
    </w:p>
    <w:p w:rsidR="00F4286A" w:rsidRPr="003F3B54" w:rsidRDefault="003F3B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4286A" w:rsidRPr="003F3B54" w:rsidRDefault="003F3B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</w:t>
      </w:r>
      <w:r w:rsidRPr="003F3B54">
        <w:rPr>
          <w:rFonts w:ascii="Times New Roman" w:hAnsi="Times New Roman"/>
          <w:color w:val="000000"/>
          <w:sz w:val="28"/>
          <w:lang w:val="ru-RU"/>
        </w:rPr>
        <w:t>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4286A" w:rsidRPr="003F3B54" w:rsidRDefault="003F3B54">
      <w:pPr>
        <w:spacing w:after="0" w:line="264" w:lineRule="auto"/>
        <w:ind w:left="120"/>
        <w:jc w:val="both"/>
        <w:rPr>
          <w:lang w:val="ru-RU"/>
        </w:rPr>
      </w:pPr>
      <w:r w:rsidRPr="003F3B5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4286A" w:rsidRPr="003F3B54" w:rsidRDefault="00F4286A">
      <w:pPr>
        <w:spacing w:after="0" w:line="264" w:lineRule="auto"/>
        <w:ind w:left="120"/>
        <w:jc w:val="both"/>
        <w:rPr>
          <w:lang w:val="ru-RU"/>
        </w:rPr>
      </w:pPr>
    </w:p>
    <w:p w:rsidR="00F4286A" w:rsidRPr="003F3B54" w:rsidRDefault="003F3B54">
      <w:pPr>
        <w:spacing w:after="0" w:line="264" w:lineRule="auto"/>
        <w:ind w:left="120"/>
        <w:jc w:val="both"/>
        <w:rPr>
          <w:lang w:val="ru-RU"/>
        </w:rPr>
      </w:pPr>
      <w:r w:rsidRPr="003F3B5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4286A" w:rsidRPr="003F3B54" w:rsidRDefault="003F3B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</w:t>
      </w:r>
      <w:r w:rsidRPr="003F3B54">
        <w:rPr>
          <w:rFonts w:ascii="Times New Roman" w:hAnsi="Times New Roman"/>
          <w:color w:val="000000"/>
          <w:sz w:val="28"/>
          <w:lang w:val="ru-RU"/>
        </w:rPr>
        <w:t>ы решений с учётом новой информации.</w:t>
      </w:r>
    </w:p>
    <w:p w:rsidR="00F4286A" w:rsidRDefault="003F3B5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F4286A" w:rsidRPr="003F3B54" w:rsidRDefault="003F3B5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4286A" w:rsidRPr="003F3B54" w:rsidRDefault="003F3B5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</w:t>
      </w:r>
      <w:r w:rsidRPr="003F3B54">
        <w:rPr>
          <w:rFonts w:ascii="Times New Roman" w:hAnsi="Times New Roman"/>
          <w:color w:val="000000"/>
          <w:sz w:val="28"/>
          <w:lang w:val="ru-RU"/>
        </w:rPr>
        <w:t>ивы в деятельность на основе новых обстоятельств, найденных ошибок, выявленных трудностей;</w:t>
      </w:r>
    </w:p>
    <w:p w:rsidR="00F4286A" w:rsidRPr="003F3B54" w:rsidRDefault="003F3B5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</w:t>
      </w:r>
      <w:r w:rsidRPr="003F3B54">
        <w:rPr>
          <w:rFonts w:ascii="Times New Roman" w:hAnsi="Times New Roman"/>
          <w:color w:val="000000"/>
          <w:sz w:val="28"/>
          <w:lang w:val="ru-RU"/>
        </w:rPr>
        <w:t>ретённому опыту.</w:t>
      </w:r>
    </w:p>
    <w:p w:rsidR="00F4286A" w:rsidRPr="003F3B54" w:rsidRDefault="00F4286A">
      <w:pPr>
        <w:spacing w:after="0" w:line="264" w:lineRule="auto"/>
        <w:ind w:left="120"/>
        <w:jc w:val="both"/>
        <w:rPr>
          <w:lang w:val="ru-RU"/>
        </w:rPr>
      </w:pPr>
    </w:p>
    <w:p w:rsidR="00F4286A" w:rsidRPr="003F3B54" w:rsidRDefault="003F3B54">
      <w:pPr>
        <w:spacing w:after="0" w:line="264" w:lineRule="auto"/>
        <w:ind w:left="120"/>
        <w:jc w:val="both"/>
        <w:rPr>
          <w:lang w:val="ru-RU"/>
        </w:rPr>
      </w:pPr>
      <w:r w:rsidRPr="003F3B54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F4286A" w:rsidRPr="003F3B54" w:rsidRDefault="00F4286A">
      <w:pPr>
        <w:spacing w:after="0" w:line="264" w:lineRule="auto"/>
        <w:ind w:left="120"/>
        <w:jc w:val="both"/>
        <w:rPr>
          <w:lang w:val="ru-RU"/>
        </w:rPr>
      </w:pP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3F3B54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3F3B5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3F3B5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</w:t>
      </w:r>
      <w:r w:rsidRPr="003F3B54">
        <w:rPr>
          <w:rFonts w:ascii="Times New Roman" w:hAnsi="Times New Roman"/>
          <w:color w:val="000000"/>
          <w:sz w:val="28"/>
          <w:lang w:val="ru-RU"/>
        </w:rPr>
        <w:t>вой) прямой.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3F3B5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 xml:space="preserve">Решать текстовые задачи </w:t>
      </w:r>
      <w:r w:rsidRPr="003F3B54">
        <w:rPr>
          <w:rFonts w:ascii="Times New Roman" w:hAnsi="Times New Roman"/>
          <w:color w:val="000000"/>
          <w:sz w:val="28"/>
          <w:lang w:val="ru-RU"/>
        </w:rPr>
        <w:t>арифметическим способом и с помощью организованного конечного перебора всех возможных вариантов.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</w:t>
      </w:r>
      <w:r w:rsidRPr="003F3B54">
        <w:rPr>
          <w:rFonts w:ascii="Times New Roman" w:hAnsi="Times New Roman"/>
          <w:color w:val="000000"/>
          <w:sz w:val="28"/>
          <w:lang w:val="ru-RU"/>
        </w:rPr>
        <w:t>ицы, обозначения при решении задач.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</w:t>
      </w:r>
      <w:r w:rsidRPr="003F3B54">
        <w:rPr>
          <w:rFonts w:ascii="Times New Roman" w:hAnsi="Times New Roman"/>
          <w:color w:val="000000"/>
          <w:sz w:val="28"/>
          <w:lang w:val="ru-RU"/>
        </w:rPr>
        <w:t xml:space="preserve"> диаграмме, интерпретировать представленные данные, использовать данные при решении задач.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3F3B5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</w:t>
      </w:r>
      <w:r w:rsidRPr="003F3B54">
        <w:rPr>
          <w:rFonts w:ascii="Times New Roman" w:hAnsi="Times New Roman"/>
          <w:color w:val="000000"/>
          <w:sz w:val="28"/>
          <w:lang w:val="ru-RU"/>
        </w:rPr>
        <w:t>о мира, имеющих форму изученных геометрических фигур.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 xml:space="preserve">Изображать изученные геометрические фигуры </w:t>
      </w:r>
      <w:r w:rsidRPr="003F3B54">
        <w:rPr>
          <w:rFonts w:ascii="Times New Roman" w:hAnsi="Times New Roman"/>
          <w:color w:val="000000"/>
          <w:sz w:val="28"/>
          <w:lang w:val="ru-RU"/>
        </w:rPr>
        <w:t>на нелинованной и клетчатой бумаге с помощью циркуля и линейки.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</w:t>
      </w:r>
      <w:r w:rsidRPr="003F3B54">
        <w:rPr>
          <w:rFonts w:ascii="Times New Roman" w:hAnsi="Times New Roman"/>
          <w:color w:val="000000"/>
          <w:sz w:val="28"/>
          <w:lang w:val="ru-RU"/>
        </w:rPr>
        <w:t>, квадрата для их построения, вычисления площади и периметра.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 xml:space="preserve">Пользоваться основными метрическими единицами </w:t>
      </w:r>
      <w:r w:rsidRPr="003F3B54">
        <w:rPr>
          <w:rFonts w:ascii="Times New Roman" w:hAnsi="Times New Roman"/>
          <w:color w:val="000000"/>
          <w:sz w:val="28"/>
          <w:lang w:val="ru-RU"/>
        </w:rPr>
        <w:t>измерения длины, площади; выражать одни единицы величины через другие.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</w:t>
      </w:r>
      <w:r w:rsidRPr="003F3B54">
        <w:rPr>
          <w:rFonts w:ascii="Times New Roman" w:hAnsi="Times New Roman"/>
          <w:color w:val="000000"/>
          <w:sz w:val="28"/>
          <w:lang w:val="ru-RU"/>
        </w:rPr>
        <w:t>м измерениям, пользоваться единицами измерения объёма.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F3B54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3F3B5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3F3B5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Знать и понимат</w:t>
      </w:r>
      <w:r w:rsidRPr="003F3B54">
        <w:rPr>
          <w:rFonts w:ascii="Times New Roman" w:hAnsi="Times New Roman"/>
          <w:color w:val="000000"/>
          <w:sz w:val="28"/>
          <w:lang w:val="ru-RU"/>
        </w:rPr>
        <w:t>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Вып</w:t>
      </w:r>
      <w:r w:rsidRPr="003F3B54">
        <w:rPr>
          <w:rFonts w:ascii="Times New Roman" w:hAnsi="Times New Roman"/>
          <w:color w:val="000000"/>
          <w:sz w:val="28"/>
          <w:lang w:val="ru-RU"/>
        </w:rPr>
        <w:t>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</w:t>
      </w:r>
      <w:r w:rsidRPr="003F3B54">
        <w:rPr>
          <w:rFonts w:ascii="Times New Roman" w:hAnsi="Times New Roman"/>
          <w:color w:val="000000"/>
          <w:sz w:val="28"/>
          <w:lang w:val="ru-RU"/>
        </w:rPr>
        <w:t xml:space="preserve"> вычислений, выполнять преобразования числовых выражений на основе свойств арифметических действий.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Соотносить то</w:t>
      </w:r>
      <w:r w:rsidRPr="003F3B54">
        <w:rPr>
          <w:rFonts w:ascii="Times New Roman" w:hAnsi="Times New Roman"/>
          <w:color w:val="000000"/>
          <w:sz w:val="28"/>
          <w:lang w:val="ru-RU"/>
        </w:rPr>
        <w:t>чки в прямоугольной системе координат с координатами этой точки.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3F3B54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 употреблять термины, связанные с записью степени числа, находить квадрат и куб </w:t>
      </w:r>
      <w:r w:rsidRPr="003F3B54">
        <w:rPr>
          <w:rFonts w:ascii="Times New Roman" w:hAnsi="Times New Roman"/>
          <w:color w:val="000000"/>
          <w:sz w:val="28"/>
          <w:lang w:val="ru-RU"/>
        </w:rPr>
        <w:t>числа, вычислять значения числовых выражений, содержащих степени.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</w:t>
      </w:r>
      <w:r w:rsidRPr="003F3B54">
        <w:rPr>
          <w:rFonts w:ascii="Times New Roman" w:hAnsi="Times New Roman"/>
          <w:color w:val="000000"/>
          <w:sz w:val="28"/>
          <w:lang w:val="ru-RU"/>
        </w:rPr>
        <w:t>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3F3B5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 xml:space="preserve">Решать многошаговые </w:t>
      </w:r>
      <w:r w:rsidRPr="003F3B54">
        <w:rPr>
          <w:rFonts w:ascii="Times New Roman" w:hAnsi="Times New Roman"/>
          <w:color w:val="000000"/>
          <w:sz w:val="28"/>
          <w:lang w:val="ru-RU"/>
        </w:rPr>
        <w:t>текстовые задачи арифметическим способом.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 xml:space="preserve">Решать задачи, содержащие зависимости, связывающие величины: скорость, время, </w:t>
      </w:r>
      <w:r w:rsidRPr="003F3B54">
        <w:rPr>
          <w:rFonts w:ascii="Times New Roman" w:hAnsi="Times New Roman"/>
          <w:color w:val="000000"/>
          <w:sz w:val="28"/>
          <w:lang w:val="ru-RU"/>
        </w:rPr>
        <w:t>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Извлекать инф</w:t>
      </w:r>
      <w:r w:rsidRPr="003F3B54">
        <w:rPr>
          <w:rFonts w:ascii="Times New Roman" w:hAnsi="Times New Roman"/>
          <w:color w:val="000000"/>
          <w:sz w:val="28"/>
          <w:lang w:val="ru-RU"/>
        </w:rPr>
        <w:t>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3F3B54">
        <w:rPr>
          <w:rFonts w:ascii="Times New Roman" w:hAnsi="Times New Roman"/>
          <w:b/>
          <w:color w:val="000000"/>
          <w:sz w:val="28"/>
          <w:lang w:val="ru-RU"/>
        </w:rPr>
        <w:t>Наглядная геометри</w:t>
      </w:r>
      <w:r w:rsidRPr="003F3B54">
        <w:rPr>
          <w:rFonts w:ascii="Times New Roman" w:hAnsi="Times New Roman"/>
          <w:b/>
          <w:color w:val="000000"/>
          <w:sz w:val="28"/>
          <w:lang w:val="ru-RU"/>
        </w:rPr>
        <w:t>я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</w:t>
      </w:r>
      <w:r w:rsidRPr="003F3B54">
        <w:rPr>
          <w:rFonts w:ascii="Times New Roman" w:hAnsi="Times New Roman"/>
          <w:color w:val="000000"/>
          <w:sz w:val="28"/>
          <w:lang w:val="ru-RU"/>
        </w:rPr>
        <w:t>оские геометрические фигуры и конфигурации, симметричные фигуры.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</w:t>
      </w:r>
      <w:r w:rsidRPr="003F3B54">
        <w:rPr>
          <w:rFonts w:ascii="Times New Roman" w:hAnsi="Times New Roman"/>
          <w:color w:val="000000"/>
          <w:sz w:val="28"/>
          <w:lang w:val="ru-RU"/>
        </w:rPr>
        <w:t xml:space="preserve">ощью транспортира, строить углы заданной величины, пользоваться при решении задач градусной </w:t>
      </w:r>
      <w:r w:rsidRPr="003F3B54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</w:t>
      </w:r>
      <w:r w:rsidRPr="003F3B54">
        <w:rPr>
          <w:rFonts w:ascii="Times New Roman" w:hAnsi="Times New Roman"/>
          <w:color w:val="000000"/>
          <w:sz w:val="28"/>
          <w:lang w:val="ru-RU"/>
        </w:rPr>
        <w:t>лины, выражать одни единицы измерения длины через другие.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</w:t>
      </w:r>
      <w:r w:rsidRPr="003F3B54">
        <w:rPr>
          <w:rFonts w:ascii="Times New Roman" w:hAnsi="Times New Roman"/>
          <w:color w:val="000000"/>
          <w:sz w:val="28"/>
          <w:lang w:val="ru-RU"/>
        </w:rPr>
        <w:t xml:space="preserve">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</w:t>
      </w:r>
      <w:r w:rsidRPr="003F3B54">
        <w:rPr>
          <w:rFonts w:ascii="Times New Roman" w:hAnsi="Times New Roman"/>
          <w:color w:val="000000"/>
          <w:sz w:val="28"/>
          <w:lang w:val="ru-RU"/>
        </w:rPr>
        <w:t>ьзовать терминологию: вершина, ребро, грань, основание, развёртка.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F4286A" w:rsidRPr="003F3B54" w:rsidRDefault="003F3B54">
      <w:pPr>
        <w:spacing w:after="0" w:line="264" w:lineRule="auto"/>
        <w:ind w:firstLine="600"/>
        <w:jc w:val="both"/>
        <w:rPr>
          <w:lang w:val="ru-RU"/>
        </w:rPr>
      </w:pPr>
      <w:r w:rsidRPr="003F3B54">
        <w:rPr>
          <w:rFonts w:ascii="Times New Roman" w:hAnsi="Times New Roman"/>
          <w:color w:val="000000"/>
          <w:sz w:val="28"/>
          <w:lang w:val="ru-RU"/>
        </w:rPr>
        <w:t>Решать несложные задач</w:t>
      </w:r>
      <w:r w:rsidRPr="003F3B54">
        <w:rPr>
          <w:rFonts w:ascii="Times New Roman" w:hAnsi="Times New Roman"/>
          <w:color w:val="000000"/>
          <w:sz w:val="28"/>
          <w:lang w:val="ru-RU"/>
        </w:rPr>
        <w:t>и на нахождение геометрических величин в практических ситуациях.</w:t>
      </w:r>
    </w:p>
    <w:p w:rsidR="00F4286A" w:rsidRPr="003F3B54" w:rsidRDefault="00F4286A">
      <w:pPr>
        <w:rPr>
          <w:lang w:val="ru-RU"/>
        </w:rPr>
        <w:sectPr w:rsidR="00F4286A" w:rsidRPr="003F3B54">
          <w:pgSz w:w="11906" w:h="16383"/>
          <w:pgMar w:top="1134" w:right="850" w:bottom="1134" w:left="1701" w:header="720" w:footer="720" w:gutter="0"/>
          <w:cols w:space="720"/>
        </w:sectPr>
      </w:pPr>
    </w:p>
    <w:p w:rsidR="003F3B54" w:rsidRPr="00A72DE1" w:rsidRDefault="003F3B54" w:rsidP="003F3B5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25" w:name="block-9334719"/>
      <w:bookmarkEnd w:id="17"/>
      <w:r w:rsidRPr="003F3B5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A72DE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3F3B54" w:rsidRPr="00A72DE1" w:rsidRDefault="003F3B54" w:rsidP="003F3B5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proofErr w:type="gramStart"/>
      <w:r w:rsidRPr="00A72DE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</w:t>
      </w:r>
      <w:proofErr w:type="gramEnd"/>
      <w:r w:rsidRPr="00A72DE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4868"/>
        <w:gridCol w:w="652"/>
        <w:gridCol w:w="2052"/>
        <w:gridCol w:w="2108"/>
        <w:gridCol w:w="4835"/>
      </w:tblGrid>
      <w:tr w:rsidR="003F3B54" w:rsidRPr="00A72DE1" w:rsidTr="00D1717B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3F3B54" w:rsidRPr="003F3B54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3F3B54" w:rsidRPr="00A72DE1" w:rsidTr="00D1717B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Натуральные числа. Действия с натуральными числами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3F3B54" w:rsidRPr="00960062" w:rsidRDefault="003F3B54" w:rsidP="00D1717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6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4131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ce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Наглядная геометрия. Линии на плоскости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F3B54" w:rsidRPr="00960062" w:rsidRDefault="003F3B54" w:rsidP="00D1717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960062" w:rsidRDefault="003F3B54" w:rsidP="00D1717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7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4131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ce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F3B54" w:rsidRPr="00960062" w:rsidRDefault="003F3B54" w:rsidP="00D1717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8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4131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ce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Наглядная геометрия. Многоугольники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F3B54" w:rsidRPr="00960062" w:rsidRDefault="003F3B54" w:rsidP="00D1717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9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4131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ce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Десятичные дроби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3F3B54" w:rsidRPr="00960062" w:rsidRDefault="003F3B54" w:rsidP="00D1717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0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4131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ce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Наглядная геометрия. Тела и фигуры в пространстве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F3B54" w:rsidRPr="00960062" w:rsidRDefault="003F3B54" w:rsidP="00D1717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1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4131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ce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2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4131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ce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gridSpan w:val="2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3F3B54" w:rsidRPr="00960062" w:rsidRDefault="003F3B54" w:rsidP="00D1717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3F3B54" w:rsidRPr="00A72DE1" w:rsidRDefault="003F3B54" w:rsidP="003F3B5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proofErr w:type="gramStart"/>
      <w:r w:rsidRPr="00A72DE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</w:t>
      </w:r>
      <w:proofErr w:type="gramEnd"/>
      <w:r w:rsidRPr="00A72DE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4895"/>
        <w:gridCol w:w="586"/>
        <w:gridCol w:w="1989"/>
        <w:gridCol w:w="2040"/>
        <w:gridCol w:w="5002"/>
      </w:tblGrid>
      <w:tr w:rsidR="003F3B54" w:rsidRPr="00A72DE1" w:rsidTr="00D1717B">
        <w:trPr>
          <w:tblHeader/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3F3B54" w:rsidRPr="003F3B54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(цифровые) образовательные ресурсы</w:t>
            </w:r>
          </w:p>
        </w:tc>
      </w:tr>
      <w:tr w:rsidR="003F3B54" w:rsidRPr="00A72DE1" w:rsidTr="00D1717B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Натуральные числа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3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414736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Наглядная геометрия. Прямые на плоскости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4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414736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Дроби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5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414736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Наглядная геометрия. Симметрия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6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414736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Выражения с буквами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7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414736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Наглядная геометрия. Фигуры на плоскости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8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414736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Положительные и отрицательные числа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9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414736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Представление данных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0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414736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Наглядная геометрия. Фигуры в пространстве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1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414736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Повторение, обобщение, систематизация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2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414736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gridSpan w:val="2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F3B54" w:rsidRDefault="003F3B54" w:rsidP="003F3B54"/>
    <w:p w:rsidR="003F3B54" w:rsidRDefault="003F3B54" w:rsidP="003F3B54"/>
    <w:p w:rsidR="003F3B54" w:rsidRDefault="003F3B54" w:rsidP="003F3B54"/>
    <w:p w:rsidR="003F3B54" w:rsidRDefault="003F3B54" w:rsidP="003F3B54"/>
    <w:p w:rsidR="003F3B54" w:rsidRDefault="003F3B54" w:rsidP="003F3B54"/>
    <w:p w:rsidR="003F3B54" w:rsidRDefault="003F3B54" w:rsidP="003F3B54"/>
    <w:p w:rsidR="003F3B54" w:rsidRDefault="003F3B54" w:rsidP="003F3B54"/>
    <w:p w:rsidR="003F3B54" w:rsidRDefault="003F3B54" w:rsidP="003F3B54"/>
    <w:p w:rsidR="003F3B54" w:rsidRDefault="003F3B54" w:rsidP="003F3B54"/>
    <w:p w:rsidR="003F3B54" w:rsidRDefault="003F3B54" w:rsidP="003F3B54"/>
    <w:p w:rsidR="003F3B54" w:rsidRDefault="003F3B54" w:rsidP="003F3B54"/>
    <w:p w:rsidR="003F3B54" w:rsidRDefault="003F3B54" w:rsidP="003F3B54"/>
    <w:p w:rsidR="003F3B54" w:rsidRDefault="003F3B54" w:rsidP="003F3B54"/>
    <w:p w:rsidR="003F3B54" w:rsidRPr="00A72DE1" w:rsidRDefault="003F3B54" w:rsidP="003F3B5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72DE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ПОУРОЧНОЕ ПЛАНИРОВАНИЕ</w:t>
      </w:r>
    </w:p>
    <w:p w:rsidR="003F3B54" w:rsidRPr="00A72DE1" w:rsidRDefault="003F3B54" w:rsidP="003F3B5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proofErr w:type="gramStart"/>
      <w:r w:rsidRPr="00A72DE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</w:t>
      </w:r>
      <w:proofErr w:type="gramEnd"/>
      <w:r w:rsidRPr="00A72DE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5667"/>
        <w:gridCol w:w="652"/>
        <w:gridCol w:w="1695"/>
        <w:gridCol w:w="1752"/>
        <w:gridCol w:w="1173"/>
        <w:gridCol w:w="3682"/>
      </w:tblGrid>
      <w:tr w:rsidR="003F3B54" w:rsidRPr="00A72DE1" w:rsidTr="00D1717B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3F3B54" w:rsidRPr="00A72DE1" w:rsidTr="00D1717B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[[Десятичная система счисления. Ряд натуральных чисел]]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3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cc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[[Десятичная система счисления. Ряд натуральных чисел]]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[[Натуральный ряд. Число 0]]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4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cafe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[[Натуральный ряд. Число 0]]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[[Натуральные числа на координатной прямой]]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5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fc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[[Натуральные числа на координатной прямой]]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6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[[Натуральные числа на координатной прямой]]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7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426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[[Сравнение, округление натуральных чисел]]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8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ce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32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[[Сравнение, округление натуральных чисел]]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9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54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[[Сравнение, округление натуральных чисел]]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0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300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[[Сравнение, округление натуральных чисел]]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1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440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[[Сравнение, округление натуральных чисел 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[[Арифметические действия с натуральными числами]]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2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eaca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[[Арифметические действия с натуральными числами]]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3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ba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[[Арифметические действия с натуральными числами]]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4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704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[[Арифметические действия с натуральными числами]]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5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fd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[[Арифметические действия с натуральными числами]]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6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1015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[[Арифметические действия с натуральными числами]]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7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10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[[Арифметические действия с натуральными числами]]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8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10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[[Свойства нуля при сложении и умножении, свойства единицы при умножении]]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9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104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ec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[[Свойства нуля при сложении и умножении, свойства единицы при умножении]]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[[Переместительное и сочетательное свойства сложения и умножения, распределительное свойство умножения]]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40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[[Переместительное и сочетательное свойства сложения и умножения, распределительное свойство умножения]]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[[Переместительное и сочетательное свойства сложения и умножения, распределительное свойство </w:t>
            </w: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умножения]]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[[Делители и кратные числа, разложение числа на множители]]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[[Делители и кратные числа, разложение числа на множители]]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41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116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[[Делители и кратные числа, разложение числа на множители]]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[[Деление с остатком]]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42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1116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[[Деление с остатком]]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43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114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[[Простые и составные числа]]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44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90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[[Простые и составные числа]]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45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bb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[[Признаки делимости на 2, 5, 10, 3, 9]]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46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11806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[[Признаки делимости на 2, 5, 10, 3, 9]]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47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1196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[[Числовые выражения; порядок действий]]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48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18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[[Числовые выражения; порядок действий]]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49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12080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[[Числовые выражения; порядок действий]]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50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123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[[Решение текстовых задач на все арифметические </w:t>
            </w: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действия, на движение и покупки]]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введите </w:t>
            </w: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 xml:space="preserve">[[Библиотека ЦОК </w:t>
            </w:r>
            <w:hyperlink r:id="rId51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894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[[Решение текстовых задач на все арифметические действия, на движение и покупки]]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52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fc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[[Решение текстовых задач на все арифметические действия, на движение и покупки]]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53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121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[[Решение текстовых задач на все арифметические действия, на движение и покупки]]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54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12558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[[Решение текстовых задач на все арифметические действия, на движение и покупки]]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55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12832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[[Решение текстовых задач на все арифметические действия, на движение и покупки]]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56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12990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[[Контрольная работа по теме "Натуральные числа и нуль</w:t>
            </w:r>
            <w:proofErr w:type="gramStart"/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" ]</w:t>
            </w:r>
            <w:proofErr w:type="gramEnd"/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57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cba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[[Точка, прямая, отрезок, луч. Ломаная]]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58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54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[[Измерение длины отрезка, метрические единицы измерения длины]]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59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daee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[[Измерение длины отрезка, метрические единицы измерения длины]]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60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[[Окружность и круг]]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61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684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[[Окружность и круг]]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[[Практическая работа по теме "Построение узора из окружностей"]]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62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[[Угол. Прямой, острый, тупой и развёрнутый углы]]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введите </w:t>
            </w: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 xml:space="preserve">[[Библиотека ЦОК </w:t>
            </w:r>
            <w:hyperlink r:id="rId63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1302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[[Угол. Прямой, острый, тупой и развёрнутый углы]]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[[Измерение углов]]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64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1319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[[Измерение углов]]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65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132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[[Измерение углов]]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66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13476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[[Практическая работа по теме "Построение углов"]]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67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13606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[[Дробь. Правильные и неправильные дроби]]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68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13764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[[Дробь. Правильные и неправильные дроби]]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69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13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[[Дробь. Правильные и неправильные дроби]]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70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14146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[[Дробь. Правильные и неправильные дроби]]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71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153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[[Дробь. Правильные и неправильные дроби]]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72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15582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[[Основное свойство дроби 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73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143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[[Основное свойство дроби 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74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1451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[[Основное свойство дроби 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введите </w:t>
            </w: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 xml:space="preserve">[[Библиотека ЦОК </w:t>
            </w:r>
            <w:hyperlink r:id="rId75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1463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[[Основное свойство дроби 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76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1475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[[Основное свойство дроби 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77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14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90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[[Основное свойство дроби 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78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14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de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[[Основное свойство дроби 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[[Сравнение дробей]]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79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14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74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[[Сравнение дробей]]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80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151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[[Сравнение дробей]]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[[Сравнение дробей]]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[[Сложение и вычитание обыкновенных дробей]]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81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17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cc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[[Сложение и вычитание обыкновенных дробей]]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82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17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54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[[Сложение и вычитание обыкновенных дробей]]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83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1802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[[Сложение и вычитание обыкновенных дробей]]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84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181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ce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[[Сложение и вычитание обыкновенных дробей]]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введите </w:t>
            </w: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 xml:space="preserve">[[Библиотека ЦОК </w:t>
            </w:r>
            <w:hyperlink r:id="rId85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1835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[[Сложение и вычитание обыкновенных дробей]]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[[Сложение и вычитание обыкновенных дробей]]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[[Сложение и вычитание обыкновенных дробей]]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[[Смешанная дробь]]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86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1592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[[Смешанная дробь]]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87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15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[[Смешанная дробь]]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88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15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68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[[Смешанная дробь]]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89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15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[[Умножение и деление обыкновенных дробей; взаимнообратные дроби]]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90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184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[[Умножение и деление обыкновенных дробей; взаимнообратные дроби]]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91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18692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[[Умножение и деление обыкновенных дробей; взаимнообратные дроби]]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92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18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20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[[Умножение и деление обыкновенных дробей; взаимнообратные дроби]]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93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18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56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[[Умножение и деление обыкновенных дробей; взаимнообратные дроби]]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94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19088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[[Умножение и деление обыкновенных дробей; </w:t>
            </w: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взаимнообратные дроби]]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введите </w:t>
            </w: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 xml:space="preserve">[[Библиотека ЦОК </w:t>
            </w:r>
            <w:hyperlink r:id="rId95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19560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[[Умножение и деление обыкновенных дробей; взаимнообратные дроби]]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96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196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[[Умножение и деление обыкновенных дробей; взаимнообратные дроби]]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97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198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da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[[Решение текстовых задач, содержащих дроби. </w:t>
            </w: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задачи на дроби]]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98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181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ce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[[Решение текстовых задач, содержащих дроби. </w:t>
            </w: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задачи на дроби]]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99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1835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[[Решение текстовых задач, содержащих дроби. </w:t>
            </w: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задачи на дроби]]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00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18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[[Решение текстовых задач, содержащих дроби. </w:t>
            </w: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задачи на дроби]]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01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18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76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[[Решение текстовых задач, содержащих дроби. </w:t>
            </w: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задачи на дроби]]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02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18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[[Решение текстовых задач, содержащих дроби. </w:t>
            </w: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задачи на дроби]]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03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199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[[Решение текстовых задач, содержащих дроби. </w:t>
            </w: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задачи на дроби]]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04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19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[[Решение текстовых задач, содержащих дроби. </w:t>
            </w: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задачи на дроби]]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05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[[Решение текстовых задач, содержащих дроби. </w:t>
            </w: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задачи на дроби]]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06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ee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[[Применение букв для записи математических выражений и предложений]]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07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fc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[[Применение букв для записи математических </w:t>
            </w: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выражений и предложений]]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введите </w:t>
            </w: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[[]]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[[Контрольная работа по теме "Обыкновенные дроби"]]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08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[[Многоугольники. Четырёхугольник, прямоугольник, квадрат]]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09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16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ae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[[Многоугольники. Четырёхугольник, прямоугольник, квадрат]]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10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16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[[Практическая работа по теме "Построение прямоугольника с заданными сторонами на нелинованной бумаге"]]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11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16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[[Треугольник]]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12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16194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[[Треугольник]]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[[Площадь и периметр прямоугольника и многоугольников, составленных из прямоугольников, единицы измерения площади]]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13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16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fe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[[Площадь и периметр прямоугольника и многоугольников, составленных из прямоугольников, единицы измерения площади]]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14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17184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[[Площадь и периметр прямоугольника и многоугольников, составленных из прямоугольников, единицы измерения площади]]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15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17328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[[Периметр многоугольника]]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16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1691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[[Периметр многоугольника]]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введите </w:t>
            </w: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[[]]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[[Десятичная запись дробей]]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17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55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[[Десятичная запись дробей]]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18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87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[[Десятичная запись дробей]]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19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bcfc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[[Сравнение десятичных дробей]]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20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49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[[Сравнение десятичных дробей]]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21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63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[[Сравнение десятичных дробей]]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22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cb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02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[[Сравнение десятичных дробей]]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23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cc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[[Сравнение десятичных дробей]]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[[Действия с десятичными дробями]]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24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ce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[[Действия с десятичными дробями]]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25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62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[[Действия с десятичными дробями]]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26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174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[[Действия с десятичными дробями]]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27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516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[[Действия с десятичными дробями]]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введите </w:t>
            </w: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 xml:space="preserve">[[Библиотека ЦОК </w:t>
            </w:r>
            <w:hyperlink r:id="rId128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64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[[Действия с десятичными дробями]]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29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750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[[Действия с десятичными дробями]]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30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85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[[Действия с десятичными дробями]]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31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962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[[Действия с десятичными дробями]]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32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[[Действия с десятичными дробями]]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33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db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88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[[Действия с десятичными дробями]]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34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[[Действия с десятичными дробями]]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35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150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[[Действия с десятичными дробями]]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36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268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[[Действия с десятичными дробями]]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37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da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[[Действия с десятичными дробями]]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38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[[Действия с десятичными дробями]]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39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[[Действия с десятичными дробями]]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40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[[Действия с десятичными дробями]]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введите </w:t>
            </w: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 xml:space="preserve">[[Библиотека ЦОК </w:t>
            </w:r>
            <w:hyperlink r:id="rId141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704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[[Действия с десятичными дробями]]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[[Округление десятичных дробей]]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42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826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[[Округление десятичных дробей]]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43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eb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50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[[Округление десятичных дробей]]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44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ec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68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[[Округление десятичных дробей]]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[[Решение текстовых задач, содержащих дроби. </w:t>
            </w: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задачи на дроби]]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45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[[Решение текстовых задач, содержащих дроби. </w:t>
            </w: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задачи на дроби]]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46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10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[[Решение текстовых задач, содержащих дроби. </w:t>
            </w: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задачи на дроби]]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47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028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[[Решение текстовых задач, содержащих дроби. </w:t>
            </w: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задачи на дроби]]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48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136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[[Решение текстовых задач, содержащих дроби. </w:t>
            </w: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задачи на дроби]]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[[Решение текстовых задач, содержащих дроби. </w:t>
            </w: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задачи на дроби]]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[[Контрольная работа по теме "Десятичные дроби"]]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49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23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[[Многогранники. Изображение многогранников. </w:t>
            </w: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Модели пространственных тел]]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введите </w:t>
            </w: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 xml:space="preserve">[[Библиотека ЦОК </w:t>
            </w:r>
            <w:hyperlink r:id="rId150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69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[[Многогранники. Изображение многогранников. Модели пространственных тел]]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51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ad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[[Прямоугольный параллелепипед, куб. Развёртки куба и параллелепипеда]]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52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802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[[Прямоугольный параллелепипед, куб. Развёртки куба и параллелепипеда]]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53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924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[[Практическая работа по теме "Развёртка куба"]]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54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aef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[[Объём куба, прямоугольного параллелепипеда]]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55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09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[[Объём куба, прямоугольного параллелепипеда]]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56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248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[[Объём куба, прямоугольного параллелепипеда]]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[[Объём куба, прямоугольного параллелепипеда]]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[[Повторение основных понятий и методов курса 5 класса, обобщение знаний]]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57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76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[[Повторение основных понятий и методов курса 5 класса, обобщение знаний]]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58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924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[[Повторение основных понятий и методов курса 5 класса, обобщение знаний]]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59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faaa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[[Повторение основных понятий и методов курса 5 класса, обобщение знаний]]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60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fc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08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[[Повторение основных понятий и методов курса 5 </w:t>
            </w: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класса, обобщение знаний]]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введите </w:t>
            </w: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 xml:space="preserve">[[Библиотека ЦОК </w:t>
            </w:r>
            <w:hyperlink r:id="rId161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feec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[[Повторение основных понятий и методов курса 5 класса, обобщение знаний]]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62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200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[[Итоговая контрольная работа]]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[[Повторение основных понятий и методов курса 5 класса, обобщение знаний]]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63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201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[[Повторение основных понятий и методов курса 5 класса, обобщение знаний]]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64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20388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[[Повторение основных понятий и методов курса 5 класса, обобщение знаний]]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65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2069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</w:tcPr>
          <w:p w:rsidR="003F3B54" w:rsidRPr="003F3B54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3F3B54" w:rsidRPr="003F3B54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3F3B54" w:rsidRPr="003F3B54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3F3B54" w:rsidRPr="003F3B54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3F3B54" w:rsidRPr="003F3B54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</w:tcPr>
          <w:p w:rsidR="003F3B54" w:rsidRPr="003F3B54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3F3B54" w:rsidRPr="003F3B54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3F3B54" w:rsidRPr="003F3B54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3F3B54" w:rsidRPr="003F3B54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3F3B54" w:rsidRPr="003F3B54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gridSpan w:val="7"/>
            <w:hideMark/>
          </w:tcPr>
          <w:p w:rsidR="003F3B54" w:rsidRPr="003F3B54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gridSpan w:val="2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3F3B54" w:rsidRDefault="003F3B54" w:rsidP="003F3B5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F3B54" w:rsidRDefault="003F3B54" w:rsidP="003F3B5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F3B54" w:rsidRDefault="003F3B54" w:rsidP="003F3B5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F3B54" w:rsidRDefault="003F3B54" w:rsidP="003F3B5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F3B54" w:rsidRDefault="003F3B54" w:rsidP="003F3B5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F3B54" w:rsidRDefault="003F3B54" w:rsidP="003F3B5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F3B54" w:rsidRDefault="003F3B54" w:rsidP="003F3B5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F3B54" w:rsidRDefault="003F3B54" w:rsidP="003F3B5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F3B54" w:rsidRDefault="003F3B54" w:rsidP="003F3B5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F3B54" w:rsidRDefault="003F3B54" w:rsidP="003F3B5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F3B54" w:rsidRDefault="003F3B54" w:rsidP="003F3B5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F3B54" w:rsidRDefault="003F3B54" w:rsidP="003F3B5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F3B54" w:rsidRPr="00A72DE1" w:rsidRDefault="003F3B54" w:rsidP="003F3B5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proofErr w:type="gramStart"/>
      <w:r w:rsidRPr="00A72DE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6</w:t>
      </w:r>
      <w:proofErr w:type="gramEnd"/>
      <w:r w:rsidRPr="00A72DE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5971"/>
        <w:gridCol w:w="578"/>
        <w:gridCol w:w="1574"/>
        <w:gridCol w:w="1623"/>
        <w:gridCol w:w="1090"/>
        <w:gridCol w:w="3814"/>
      </w:tblGrid>
      <w:tr w:rsidR="003F3B54" w:rsidRPr="00A72DE1" w:rsidTr="00D1717B">
        <w:trPr>
          <w:tblHeader/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цифровые образовательные ресурсы</w:t>
            </w:r>
          </w:p>
        </w:tc>
      </w:tr>
      <w:tr w:rsidR="003F3B54" w:rsidRPr="00A72DE1" w:rsidTr="00D1717B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[[Арифметические действия с многозначными натуральными числами]]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66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208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ec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[[Арифметические действия с многозначными натуральными числами]]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67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20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aea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[[Арифметические действия с многозначными натуральными числами]]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68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2140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[[Арифметические действия с многозначными натуральными числами]]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69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21580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[[Арифметические действия с многозначными натуральными числами]]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70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216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de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[[Арифметические действия с многозначными натуральными числами]]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71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2180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[[Числовые выражения, порядок действий, использование скобок]]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72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20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48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[[Числовые выражения, порядок действий, использование скобок]]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73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20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[[Числовые выражения, порядок действий, использование скобок]]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[[Числовые выражения, порядок действий, использование скобок]]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[[Числовые выражения, порядок действий, использование скобок]]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[[Округление натуральных чисел]]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74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21274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[[Округление натуральных чисел]]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[[Округление натуральных чисел]]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[[Делители и кратные числа; наибольший общий делитель и наименьшее общее кратное]]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75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[[Делители и кратные числа; наибольший общий делитель и наименьшее общее кратное]]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76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[[Делители и кратные числа; наибольший общий делитель и наименьшее общее кратное]]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77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2340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[[Делители и кратные числа; наибольший общий делитель и наименьшее общее кратное]]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[[Делители и кратные числа; наибольший общий делитель и наименьшее общее кратное]]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[[Делители и кратные числа; наибольший общий делитель и наименьшее общее кратное]]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[[Делимость суммы и произведения]]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78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[[Делимость суммы и произведения]]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79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23254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[[Деление с остатком]]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[[Деление с остатком]]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80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24104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[[Решение текстовых задач]]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81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90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[[Решение текстовых задач]]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82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2226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[[Решение текстовых задач]]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введите </w:t>
            </w: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[[Библиотека ЦОК </w:t>
            </w:r>
            <w:hyperlink r:id="rId183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22412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[[Решение текстовых задач]]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84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226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[[Решение текстовых задач]]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85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228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[[Контрольная работа по теме "Натуральные числа"]]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86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242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[[Перпендикулярные прямые]]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87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24442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[[Перпендикулярные прямые]]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88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24596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[[Параллельные прямые]]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89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248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[[Параллельные прямые]]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90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24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32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[[Расстояние между двумя точками, от точки до прямой, длина маршрута на квадратной сетке]]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91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24776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[[Расстояние между двумя точками, от точки до прямой, длина маршрута на квадратной сетке]]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[[Расстояние между двумя точками, от точки до прямой, длина маршрута на квадратной сетке]]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92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24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eb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[[Обыкновенная дробь, основное свойство дроби, сокращение дробей]]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93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261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fc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[[Обыкновенная дробь, основное свойство дроби, сокращение дробей]]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94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26670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[[Обыкновенная дробь, основное свойство дроби, </w:t>
            </w: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сокращение дробей]]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введите </w:t>
            </w: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[[Библиотека ЦОК </w:t>
            </w:r>
            <w:hyperlink r:id="rId195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26936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[[Обыкновенная дробь, основное свойство дроби, сокращение дробей]]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96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26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ab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[[Сравнение и упорядочивание дробей]]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97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2721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[[Сравнение и упорядочивание дробей]]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98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2749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[[Сравнение и упорядочивание дробей]]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99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275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ac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[[Десятичные дроби и метрическая система мер]]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00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2638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[[Десятичные дроби и метрическая система мер]]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[[Арифметические действия с обыкновенными и десятичными дробями]]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01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276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[[Арифметические действия с обыкновенными и десятичными дробями]]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02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277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dc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[[Арифметические действия с обыкновенными и десятичными дробями]]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03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40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[[Арифметические действия с обыкновенными и десятичными дробями]]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04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ec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[[Арифметические действия с обыкновенными и десятичными дробями]]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05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00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[[Отношение]]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06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282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[[Отношение]]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[[Деление в данном отношении]]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07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28448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[[Деление в данном отношении]]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[[Масштаб, пропорция]]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08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28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[[Масштаб, пропорция]]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09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28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22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[[Понятие процента 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10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28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76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[[Понятие процента 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11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28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efc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[[Вычисление процента от величины и величины по её проценту]]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12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29064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[[Вычисление процента от величины и величины по её проценту]]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13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291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[[Вычисление процента от величины и величины по её проценту]]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[[Вычисление процента от величины и величины по её проценту]]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[[Решение текстовых задач, содержащих дроби и проценты]]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14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26512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[[Решение текстовых задач, содержащих дроби и проценты]]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15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2818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[[Решение текстовых задач, содержащих дроби и проценты]]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16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29546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[[Решение текстовых задач, содержащих дроби и проценты]]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17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29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46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[[Контрольная работа по теме "Дроби"]]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18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29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34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[[Практическая работа по теме "Отношение длины окружности к её диаметру"]]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19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29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bea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[[Осевая симметрия. Центральная симметрия]]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20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2509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[[Осевая симметрия. Центральная симметрия]]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21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25428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[[Построение симметричных фигур]]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22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252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ca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[[Построение симметричных фигур]]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23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257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fc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[[Практическая работа по теме "Осевая симметрия"]]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24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2598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[[Симметрия в пространстве]]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25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ae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[[Применение букв для записи математических выражений и предложений]]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26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274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[[Буквенные выражения и числовые подстановки]]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27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972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[[Буквенные равенства, нахождение неизвестного компонента]]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28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bada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[[Буквенные равенства, нахождение неизвестного компонента]]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29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bbe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[[Формулы]]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30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bd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14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[[Формулы]]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31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be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40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[[Четырёхугольник, примеры четырёхугольников]]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32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19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[[Прямоугольник, квадрат: свойства сторон, углов, диагоналей]]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33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[[Прямоугольник, квадрат: свойства сторон, углов, диагоналей]]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[[Измерение углов. Виды треугольников]]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34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75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[[Измерение углов. Виды треугольников]]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35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ab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94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[[Периметр многоугольника]]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36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29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eb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[[Периметр многоугольника]]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[[Площадь фигуры 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[[Площадь фигуры 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[[Формулы периметра и площади прямоугольника]]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[[Формулы периметра и площади прямоугольника]]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[[Приближённое измерение площади фигур]]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94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[[Практическая работа по теме "Площадь круга"]]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37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ae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[[Контрольная работа по теме "Выражения с буквами. </w:t>
            </w: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Фигуры на плоскости"]]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[[Целые числа]]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38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[[Целые числа]]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39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07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[[Целые числа]]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40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17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[[Модуль числа, геометрическая интерпретация модуля]]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41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886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[[Модуль числа, геометрическая интерпретация модуля]]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42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[[Модуль числа, геометрическая интерпретация модуля]]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43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cba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[[Модуль числа, геометрическая интерпретация модуля]]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[[Модуль числа, геометрическая интерпретация модуля]]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[[Числовые промежутки]]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[[Положительные и отрицательные числа]]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[[Положительные и отрицательные числа]]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[[Сравнение положительных и отрицательных </w:t>
            </w:r>
            <w:proofErr w:type="gramStart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чисел ]</w:t>
            </w:r>
            <w:proofErr w:type="gramEnd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44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ce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30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108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[[Сравнение положительных и отрицательных </w:t>
            </w:r>
            <w:proofErr w:type="gramStart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чисел ]</w:t>
            </w:r>
            <w:proofErr w:type="gramEnd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45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48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[[Сравнение положительных и отрицательных </w:t>
            </w:r>
            <w:proofErr w:type="gramStart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чисел ]</w:t>
            </w:r>
            <w:proofErr w:type="gramEnd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[[Сравнение положительных и отрицательных </w:t>
            </w:r>
            <w:proofErr w:type="gramStart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чисел ]</w:t>
            </w:r>
            <w:proofErr w:type="gramEnd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[[Сравнение положительных и отрицательных </w:t>
            </w:r>
            <w:proofErr w:type="gramStart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чисел ]</w:t>
            </w:r>
            <w:proofErr w:type="gramEnd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[[Арифметические действия с положительными и отрицательными </w:t>
            </w:r>
            <w:proofErr w:type="gramStart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числами ]</w:t>
            </w:r>
            <w:proofErr w:type="gramEnd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46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830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[[Арифметические действия с положительными и отрицательными </w:t>
            </w:r>
            <w:proofErr w:type="gramStart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числами ]</w:t>
            </w:r>
            <w:proofErr w:type="gramEnd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47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984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[[Арифметические действия с положительными и отрицательными </w:t>
            </w:r>
            <w:proofErr w:type="gramStart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числами ]</w:t>
            </w:r>
            <w:proofErr w:type="gramEnd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48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dab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[[Арифметические действия с положительными и отрицательными </w:t>
            </w:r>
            <w:proofErr w:type="gramStart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числами ]</w:t>
            </w:r>
            <w:proofErr w:type="gramEnd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49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ddee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[[Арифметические действия с положительными и отрицательными </w:t>
            </w:r>
            <w:proofErr w:type="gramStart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числами ]</w:t>
            </w:r>
            <w:proofErr w:type="gramEnd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50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defc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[[Арифметические действия с положительными и отрицательными </w:t>
            </w:r>
            <w:proofErr w:type="gramStart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числами ]</w:t>
            </w:r>
            <w:proofErr w:type="gramEnd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51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384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[[Арифметические действия с положительными и отрицательными </w:t>
            </w:r>
            <w:proofErr w:type="gramStart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числами ]</w:t>
            </w:r>
            <w:proofErr w:type="gramEnd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52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[[Арифметические действия с положительными и отрицательными </w:t>
            </w:r>
            <w:proofErr w:type="gramStart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числами ]</w:t>
            </w:r>
            <w:proofErr w:type="gramEnd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53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762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[[Арифметические действия с положительными и отрицательными </w:t>
            </w:r>
            <w:proofErr w:type="gramStart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числами ]</w:t>
            </w:r>
            <w:proofErr w:type="gramEnd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54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eb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90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121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[[Арифметические действия с положительными и отрицательными </w:t>
            </w:r>
            <w:proofErr w:type="gramStart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числами ]</w:t>
            </w:r>
            <w:proofErr w:type="gramEnd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55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ecf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[[Арифметические действия с положительными и отрицательными </w:t>
            </w:r>
            <w:proofErr w:type="gramStart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числами ]</w:t>
            </w:r>
            <w:proofErr w:type="gramEnd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56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ee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10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[[Арифметические действия с положительными и отрицательными </w:t>
            </w:r>
            <w:proofErr w:type="gramStart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числами ]</w:t>
            </w:r>
            <w:proofErr w:type="gramEnd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57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248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[[Арифметические действия с положительными и отрицательными </w:t>
            </w:r>
            <w:proofErr w:type="gramStart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числами ]</w:t>
            </w:r>
            <w:proofErr w:type="gramEnd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[[Арифметические действия с положительными и отрицательными </w:t>
            </w:r>
            <w:proofErr w:type="gramStart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числами ]</w:t>
            </w:r>
            <w:proofErr w:type="gramEnd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[[Арифметические действия с положительными и отрицательными </w:t>
            </w:r>
            <w:proofErr w:type="gramStart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числами ]</w:t>
            </w:r>
            <w:proofErr w:type="gramEnd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[[Арифметические действия с положительными и отрицательными </w:t>
            </w:r>
            <w:proofErr w:type="gramStart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числами ]</w:t>
            </w:r>
            <w:proofErr w:type="gramEnd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[[Арифметические действия с положительными и отрицательными </w:t>
            </w:r>
            <w:proofErr w:type="gramStart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числами ]</w:t>
            </w:r>
            <w:proofErr w:type="gramEnd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[[Арифметические действия с положительными и отрицательными </w:t>
            </w:r>
            <w:proofErr w:type="gramStart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числами ]</w:t>
            </w:r>
            <w:proofErr w:type="gramEnd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[[Арифметические действия с положительными и отрицательными </w:t>
            </w:r>
            <w:proofErr w:type="gramStart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числами ]</w:t>
            </w:r>
            <w:proofErr w:type="gramEnd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[[Решение текстовых задач]]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58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3035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[[Решение текстовых задач]]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59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304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[[Решение текстовых задач]]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60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305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134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[[Решение текстовых задач]]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61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30706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[[Контрольная работа по темам "Буквенные выражения. </w:t>
            </w: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Положительные и отрицательные числа"]]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[[Прямоугольная система координат на плоскости]]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62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30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[[Координаты точки на плоскости, абсцисса и ордината]]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63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311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[[Столбчатые и круговые диаграммы]]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64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3178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[[Практическая работа по теме "Построение диаграмм"]]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65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318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ae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[[Решение текстовых задач, содержащих данные, представленные в таблицах и на диаграммах]]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[[Решение текстовых задач, содержащих данные, представленные в таблицах и на диаграммах]]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[[Прямоугольный параллелепипед, куб, призма, пирамида, конус, цилиндр, шар и </w:t>
            </w:r>
            <w:proofErr w:type="gramStart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сфера ]</w:t>
            </w:r>
            <w:proofErr w:type="gramEnd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66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319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[[Прямоугольный параллелепипед, куб, призма, пирамида, конус, цилиндр, шар и </w:t>
            </w:r>
            <w:proofErr w:type="gramStart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сфера ]</w:t>
            </w:r>
            <w:proofErr w:type="gramEnd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67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afc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[[Изображение пространственных фигур]]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68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3206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[[Изображение пространственных фигур]]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[[Примеры развёрток многогранников, цилиндра и конуса]]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147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[[Практическая работа по теме "Создание моделей пространственных фигур"]]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69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3252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[[Понятие объёма; единицы измерения объёма]]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70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321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[[Объём прямоугольного параллелепипеда, куба, формулы </w:t>
            </w:r>
            <w:proofErr w:type="gramStart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объёма ]</w:t>
            </w:r>
            <w:proofErr w:type="gramEnd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71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3234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[[Объём прямоугольного параллелепипеда, куба, формулы </w:t>
            </w:r>
            <w:proofErr w:type="gramStart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объёма ]</w:t>
            </w:r>
            <w:proofErr w:type="gramEnd"/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[[Повторение основных понятий и методов курсов 5 и 6 классов, обобщение и систематизация знаний]]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72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328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[[Повторение основных понятий и методов курсов 5 и 6 классов, обобщение и систематизация знаний]]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73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[[Повторение основных понятий и методов курсов 5 и 6 классов, обобщение и систематизация знаний]]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74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bd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[[Повторение основных понятий и методов курсов 5 и 6 классов, обобщение и систематизация знаний]]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75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3312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[[Повторение основных понятий и методов курсов 5 и 6 классов, обобщение и систематизация знаний]]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76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33352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[[Повторение основных понятий и методов курсов 5 и 6 классов, обобщение и систематизация знаний]]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77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33596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[[Повторение основных понятий и методов курсов 5 и 6 классов, обобщение и систематизация знаний]]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78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33780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[[Повторение основных понятий и методов курсов 5 и 6 классов, обобщение и систематизация знаний]]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79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338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[[Повторение основных понятий и методов курсов 5 и 6 классов, обобщение и систематизация знаний]]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80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339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ce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160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[[Повторение основных понятий и методов курсов 5 и 6 классов, обобщение и систематизация знаний]]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81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33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ad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[[Повторение основных понятий и методов курсов 5 и 6 классов, обобщение и систематизация знаний]]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82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33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bd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[[Повторение основных понятий и методов курсов 5 и 6 классов, обобщение и систематизация знаний]]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83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33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46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[[Повторение основных понятий и методов курсов 5 и 6 классов, обобщение и систематизация знаний]]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84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340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[[Повторение основных понятий и методов курсов 5 и 6 классов, обобщение и систематизация знаний]]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85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3420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[[Повторение основных понятий и методов курсов 5 и 6 классов, обобщение и систематизация знаний]]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86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3432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[[Повторение основных понятий и методов курсов 5 и 6 классов, обобщение и систематизация знаний]]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87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34478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[[Итоговая контрольная работа]]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[[Повторение основных понятий и методов курсов 5 и 6 классов, обобщение и систематизация знаний]]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88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3482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[[Повторение основных понятий и методов курсов 5 и 6 классов, обобщение и систематизация знаний]]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89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34950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3F3B54" w:rsidTr="00D1717B">
        <w:trPr>
          <w:tblCellSpacing w:w="15" w:type="dxa"/>
        </w:trPr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[[Повторение основных понятий и методов курсов 5 и 6 классов, обобщение и систематизация знаний]]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90" w:history="1"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34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3F3B5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A72D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gridSpan w:val="7"/>
            <w:hideMark/>
          </w:tcPr>
          <w:p w:rsidR="003F3B54" w:rsidRPr="00A72DE1" w:rsidRDefault="003F3B54" w:rsidP="00D171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bookmarkStart w:id="26" w:name="_GoBack"/>
            <w:bookmarkEnd w:id="26"/>
          </w:p>
        </w:tc>
      </w:tr>
      <w:tr w:rsidR="003F3B54" w:rsidRPr="00A72DE1" w:rsidTr="00D1717B">
        <w:trPr>
          <w:tblCellSpacing w:w="15" w:type="dxa"/>
        </w:trPr>
        <w:tc>
          <w:tcPr>
            <w:tcW w:w="0" w:type="auto"/>
            <w:gridSpan w:val="2"/>
            <w:hideMark/>
          </w:tcPr>
          <w:p w:rsidR="003F3B54" w:rsidRPr="003F3B54" w:rsidRDefault="003F3B54" w:rsidP="00D171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F3B5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2D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3F3B54" w:rsidRPr="00A72DE1" w:rsidRDefault="003F3B54" w:rsidP="00D17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F3B54" w:rsidRDefault="003F3B54" w:rsidP="003F3B54"/>
    <w:p w:rsidR="003F3B54" w:rsidRDefault="003F3B54" w:rsidP="003F3B54"/>
    <w:p w:rsidR="003F3B54" w:rsidRDefault="003F3B54" w:rsidP="003F3B54">
      <w:pPr>
        <w:pStyle w:val="ae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f0"/>
          <w:rFonts w:eastAsiaTheme="majorEastAsia"/>
          <w:color w:val="333333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3F3B54" w:rsidRDefault="003F3B54" w:rsidP="003F3B54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f0"/>
          <w:rFonts w:eastAsiaTheme="majorEastAsia"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3F3B54" w:rsidRDefault="003F3B54" w:rsidP="003F3B54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rFonts w:eastAsiaTheme="majorEastAsia"/>
          <w:color w:val="333333"/>
        </w:rPr>
        <w:t>‌</w:t>
      </w:r>
      <w:r>
        <w:rPr>
          <w:rStyle w:val="placeholder"/>
          <w:color w:val="333333"/>
        </w:rPr>
        <w:t>• Математика: 5-й класс: базовый уровень: учебник: в 2 частях, 5 класс/ Виленкин Н.Я., Жохов В.И., Чесноков А.С. и другие, Акционерное общество «Издательство «</w:t>
      </w:r>
      <w:proofErr w:type="gramStart"/>
      <w:r>
        <w:rPr>
          <w:rStyle w:val="placeholder"/>
          <w:color w:val="333333"/>
        </w:rPr>
        <w:t>Просвещение»</w:t>
      </w:r>
      <w:r>
        <w:rPr>
          <w:color w:val="333333"/>
        </w:rPr>
        <w:br/>
      </w:r>
      <w:r>
        <w:rPr>
          <w:rStyle w:val="placeholder"/>
          <w:color w:val="333333"/>
        </w:rPr>
        <w:t>•</w:t>
      </w:r>
      <w:proofErr w:type="gramEnd"/>
      <w:r>
        <w:rPr>
          <w:rStyle w:val="placeholder"/>
          <w:color w:val="333333"/>
        </w:rPr>
        <w:t xml:space="preserve">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r>
        <w:rPr>
          <w:rStyle w:val="placeholder-mask"/>
          <w:rFonts w:eastAsiaTheme="majorEastAsia"/>
          <w:color w:val="333333"/>
          <w:sz w:val="21"/>
          <w:szCs w:val="21"/>
        </w:rPr>
        <w:t>‌</w:t>
      </w:r>
      <w:r>
        <w:rPr>
          <w:color w:val="333333"/>
          <w:sz w:val="21"/>
          <w:szCs w:val="21"/>
        </w:rPr>
        <w:t>​</w:t>
      </w:r>
    </w:p>
    <w:p w:rsidR="003F3B54" w:rsidRDefault="003F3B54" w:rsidP="003F3B54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rFonts w:eastAsiaTheme="majorEastAsia"/>
          <w:color w:val="333333"/>
        </w:rPr>
        <w:t>‌</w:t>
      </w:r>
      <w:r>
        <w:rPr>
          <w:rStyle w:val="placeholder"/>
          <w:color w:val="333333"/>
        </w:rPr>
        <w:t>Рабочие тетради</w:t>
      </w:r>
      <w:r>
        <w:rPr>
          <w:rStyle w:val="placeholder-mask"/>
          <w:rFonts w:eastAsiaTheme="majorEastAsia"/>
          <w:color w:val="333333"/>
        </w:rPr>
        <w:t>‌</w:t>
      </w:r>
    </w:p>
    <w:p w:rsidR="003F3B54" w:rsidRDefault="003F3B54" w:rsidP="003F3B54">
      <w:pPr>
        <w:pStyle w:val="ae"/>
        <w:spacing w:before="240" w:beforeAutospacing="0" w:after="12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​</w:t>
      </w:r>
      <w:r>
        <w:rPr>
          <w:rStyle w:val="af0"/>
          <w:rFonts w:eastAsiaTheme="majorEastAsia"/>
          <w:caps/>
          <w:color w:val="000000"/>
          <w:sz w:val="28"/>
          <w:szCs w:val="28"/>
        </w:rPr>
        <w:t>МЕТОДИЧЕСКИЕ МАТЕРИАЛЫ ДЛЯ УЧИТЕЛЯ</w:t>
      </w:r>
    </w:p>
    <w:p w:rsidR="003F3B54" w:rsidRDefault="003F3B54" w:rsidP="003F3B54">
      <w:pPr>
        <w:pStyle w:val="ae"/>
        <w:numPr>
          <w:ilvl w:val="1"/>
          <w:numId w:val="13"/>
        </w:numPr>
        <w:spacing w:before="0" w:beforeAutospacing="0" w:after="0" w:afterAutospacing="0"/>
        <w:ind w:left="362" w:hanging="362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rFonts w:eastAsiaTheme="majorEastAsia"/>
          <w:color w:val="333333"/>
        </w:rPr>
        <w:t>‌</w:t>
      </w:r>
      <w:r>
        <w:rPr>
          <w:rStyle w:val="placeholder"/>
          <w:color w:val="333333"/>
        </w:rPr>
        <w:t>Приказ министерства образования Белгородской области от 17 апреля 2023 года № 1222 «Об организации работы по введению федеральных</w:t>
      </w:r>
      <w:r>
        <w:rPr>
          <w:rStyle w:val="placeholder"/>
          <w:color w:val="333333"/>
        </w:rPr>
        <w:t xml:space="preserve"> </w:t>
      </w:r>
      <w:r>
        <w:rPr>
          <w:rStyle w:val="placeholder"/>
          <w:color w:val="333333"/>
        </w:rPr>
        <w:t>основных общеобразовательных программ»</w:t>
      </w:r>
      <w:r>
        <w:rPr>
          <w:rStyle w:val="placeholder-mask"/>
          <w:rFonts w:eastAsiaTheme="majorEastAsia"/>
          <w:color w:val="333333"/>
        </w:rPr>
        <w:t xml:space="preserve"> ‌</w:t>
      </w:r>
      <w:r>
        <w:rPr>
          <w:color w:val="333333"/>
          <w:sz w:val="21"/>
          <w:szCs w:val="21"/>
        </w:rPr>
        <w:t>​</w:t>
      </w:r>
    </w:p>
    <w:p w:rsidR="003F3B54" w:rsidRDefault="003F3B54" w:rsidP="003F3B54">
      <w:pPr>
        <w:pStyle w:val="ae"/>
        <w:spacing w:before="240" w:beforeAutospacing="0" w:after="120" w:afterAutospacing="0"/>
        <w:rPr>
          <w:color w:val="333333"/>
          <w:sz w:val="21"/>
          <w:szCs w:val="21"/>
        </w:rPr>
      </w:pPr>
      <w:r>
        <w:rPr>
          <w:color w:val="333333"/>
          <w:shd w:val="clear" w:color="auto" w:fill="FFFFFF"/>
        </w:rPr>
        <w:t>‌</w:t>
      </w:r>
      <w:r>
        <w:rPr>
          <w:rStyle w:val="placeholder"/>
          <w:color w:val="333333"/>
        </w:rPr>
        <w:t>2Методические рекомендации по вопросам внедрения Целевой модели цифровой образовательной среды в субъектах Российской Федерации (письмо Министерства просвещения Российской Федерации от 14 января 2020 года № МР-5/02 «О направлении методических рекомендаций»).</w:t>
      </w:r>
      <w:r>
        <w:rPr>
          <w:color w:val="333333"/>
        </w:rPr>
        <w:br/>
      </w:r>
      <w:r>
        <w:rPr>
          <w:rStyle w:val="placeholder"/>
          <w:color w:val="333333"/>
        </w:rPr>
        <w:t>3. Федеральная образовательная программа основного общего образования (утверждена приказом Министерства просвещения Российской Федерации от 16 ноября 2022 года № 993).</w:t>
      </w:r>
    </w:p>
    <w:p w:rsidR="003F3B54" w:rsidRDefault="003F3B54" w:rsidP="003F3B54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f0"/>
          <w:rFonts w:eastAsiaTheme="majorEastAsia"/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3F3B54" w:rsidRDefault="003F3B54" w:rsidP="003F3B54">
      <w:pPr>
        <w:pStyle w:val="ae"/>
        <w:spacing w:before="0" w:beforeAutospacing="0" w:after="0" w:afterAutospacing="0" w:line="480" w:lineRule="auto"/>
        <w:rPr>
          <w:rStyle w:val="placeholder"/>
          <w:color w:val="333333"/>
        </w:rPr>
      </w:pPr>
      <w:r>
        <w:rPr>
          <w:color w:val="333333"/>
        </w:rPr>
        <w:t>​</w:t>
      </w:r>
      <w:r>
        <w:rPr>
          <w:color w:val="333333"/>
          <w:shd w:val="clear" w:color="auto" w:fill="FFFFFF"/>
        </w:rPr>
        <w:t>​1.</w:t>
      </w:r>
      <w:r w:rsidRPr="00915A47">
        <w:t xml:space="preserve"> </w:t>
      </w:r>
      <w:hyperlink r:id="rId291" w:history="1">
        <w:r w:rsidRPr="00F94775">
          <w:rPr>
            <w:rStyle w:val="ab"/>
            <w:rFonts w:eastAsiaTheme="majorEastAsia"/>
            <w:shd w:val="clear" w:color="auto" w:fill="FFFFFF"/>
          </w:rPr>
          <w:t>https://workprogram.edsoo.ru/work-programs/1304284</w:t>
        </w:r>
      </w:hyperlink>
      <w:r>
        <w:rPr>
          <w:color w:val="333333"/>
          <w:shd w:val="clear" w:color="auto" w:fill="FFFFFF"/>
        </w:rPr>
        <w:t xml:space="preserve"> </w:t>
      </w:r>
    </w:p>
    <w:p w:rsidR="003F3B54" w:rsidRDefault="003F3B54" w:rsidP="003F3B54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proofErr w:type="gramStart"/>
      <w:r>
        <w:rPr>
          <w:rStyle w:val="placeholder"/>
          <w:color w:val="333333"/>
        </w:rPr>
        <w:t>2 .</w:t>
      </w:r>
      <w:proofErr w:type="gramEnd"/>
      <w:r w:rsidRPr="00915A47">
        <w:t xml:space="preserve"> </w:t>
      </w:r>
      <w:hyperlink r:id="rId292" w:history="1">
        <w:r w:rsidRPr="00F94775">
          <w:rPr>
            <w:rStyle w:val="ab"/>
            <w:rFonts w:eastAsiaTheme="majorEastAsia"/>
          </w:rPr>
          <w:t>https://m.edsoo.ru/7f4131ce</w:t>
        </w:r>
      </w:hyperlink>
      <w:r>
        <w:rPr>
          <w:rStyle w:val="placeholder"/>
          <w:color w:val="333333"/>
        </w:rPr>
        <w:t xml:space="preserve"> </w:t>
      </w:r>
    </w:p>
    <w:p w:rsidR="00000000" w:rsidRDefault="003F3B54">
      <w:r w:rsidRPr="003F3B54">
        <w:rPr>
          <w:lang w:val="ru-RU"/>
        </w:rPr>
        <w:t xml:space="preserve">3. </w:t>
      </w:r>
      <w:hyperlink r:id="rId293" w:history="1">
        <w:r w:rsidRPr="00F94775">
          <w:rPr>
            <w:rStyle w:val="ab"/>
          </w:rPr>
          <w:t>https://m.edsoo.ru/7f414736</w:t>
        </w:r>
      </w:hyperlink>
      <w:r>
        <w:t xml:space="preserve"> </w:t>
      </w:r>
      <w:bookmarkEnd w:id="25"/>
    </w:p>
    <w:sectPr w:rsidR="00000000" w:rsidSect="003F3B54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3146"/>
    <w:multiLevelType w:val="multilevel"/>
    <w:tmpl w:val="EDF8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E87124"/>
    <w:multiLevelType w:val="multilevel"/>
    <w:tmpl w:val="9A02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994617"/>
    <w:multiLevelType w:val="multilevel"/>
    <w:tmpl w:val="4DD8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AB51F4"/>
    <w:multiLevelType w:val="multilevel"/>
    <w:tmpl w:val="7E16B5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BA5A9A"/>
    <w:multiLevelType w:val="multilevel"/>
    <w:tmpl w:val="00CC100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953C78"/>
    <w:multiLevelType w:val="multilevel"/>
    <w:tmpl w:val="096E335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DD7D66"/>
    <w:multiLevelType w:val="multilevel"/>
    <w:tmpl w:val="28C0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2F49D4"/>
    <w:multiLevelType w:val="multilevel"/>
    <w:tmpl w:val="F9D03C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023C31"/>
    <w:multiLevelType w:val="multilevel"/>
    <w:tmpl w:val="ED96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A703A6"/>
    <w:multiLevelType w:val="multilevel"/>
    <w:tmpl w:val="2810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2463C6"/>
    <w:multiLevelType w:val="multilevel"/>
    <w:tmpl w:val="C936A3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774A10"/>
    <w:multiLevelType w:val="multilevel"/>
    <w:tmpl w:val="1F7651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9E5EDA"/>
    <w:multiLevelType w:val="multilevel"/>
    <w:tmpl w:val="3658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DB0180"/>
    <w:multiLevelType w:val="multilevel"/>
    <w:tmpl w:val="82706F0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7"/>
  </w:num>
  <w:num w:numId="5">
    <w:abstractNumId w:val="13"/>
  </w:num>
  <w:num w:numId="6">
    <w:abstractNumId w:val="5"/>
  </w:num>
  <w:num w:numId="7">
    <w:abstractNumId w:val="3"/>
  </w:num>
  <w:num w:numId="8">
    <w:abstractNumId w:val="12"/>
  </w:num>
  <w:num w:numId="9">
    <w:abstractNumId w:val="1"/>
  </w:num>
  <w:num w:numId="10">
    <w:abstractNumId w:val="2"/>
  </w:num>
  <w:num w:numId="11">
    <w:abstractNumId w:val="9"/>
  </w:num>
  <w:num w:numId="12">
    <w:abstractNumId w:val="8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4286A"/>
    <w:rsid w:val="003F3B54"/>
    <w:rsid w:val="00F4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8F25B-AAA8-4352-B057-F708F1F5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3F3B54"/>
  </w:style>
  <w:style w:type="paragraph" w:styleId="ae">
    <w:name w:val="Normal (Web)"/>
    <w:basedOn w:val="a"/>
    <w:uiPriority w:val="99"/>
    <w:semiHidden/>
    <w:unhideWhenUsed/>
    <w:rsid w:val="003F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FollowedHyperlink"/>
    <w:basedOn w:val="a0"/>
    <w:uiPriority w:val="99"/>
    <w:semiHidden/>
    <w:unhideWhenUsed/>
    <w:rsid w:val="003F3B54"/>
    <w:rPr>
      <w:color w:val="800080"/>
      <w:u w:val="single"/>
    </w:rPr>
  </w:style>
  <w:style w:type="character" w:styleId="af0">
    <w:name w:val="Strong"/>
    <w:basedOn w:val="a0"/>
    <w:uiPriority w:val="22"/>
    <w:qFormat/>
    <w:rsid w:val="003F3B54"/>
    <w:rPr>
      <w:b/>
      <w:bCs/>
    </w:rPr>
  </w:style>
  <w:style w:type="character" w:customStyle="1" w:styleId="placeholder-mask">
    <w:name w:val="placeholder-mask"/>
    <w:basedOn w:val="a0"/>
    <w:rsid w:val="003F3B54"/>
  </w:style>
  <w:style w:type="character" w:customStyle="1" w:styleId="placeholder">
    <w:name w:val="placeholder"/>
    <w:basedOn w:val="a0"/>
    <w:rsid w:val="003F3B54"/>
  </w:style>
  <w:style w:type="paragraph" w:styleId="af1">
    <w:name w:val="List Paragraph"/>
    <w:basedOn w:val="a"/>
    <w:uiPriority w:val="34"/>
    <w:qFormat/>
    <w:rsid w:val="003F3B54"/>
    <w:pPr>
      <w:spacing w:after="160" w:line="259" w:lineRule="auto"/>
      <w:ind w:left="720"/>
      <w:contextualSpacing/>
    </w:pPr>
    <w:rPr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3F3B54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3F3B5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302a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226" Type="http://schemas.openxmlformats.org/officeDocument/2006/relationships/hyperlink" Target="https://m.edsoo.ru/f2a2b274" TargetMode="External"/><Relationship Id="rId268" Type="http://schemas.openxmlformats.org/officeDocument/2006/relationships/hyperlink" Target="https://m.edsoo.ru/f2a3206a" TargetMode="External"/><Relationship Id="rId32" Type="http://schemas.openxmlformats.org/officeDocument/2006/relationships/hyperlink" Target="https://m.edsoo.ru/f2a0eaca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2a21e90" TargetMode="External"/><Relationship Id="rId237" Type="http://schemas.openxmlformats.org/officeDocument/2006/relationships/hyperlink" Target="https://m.edsoo.ru/f2a2ae8c" TargetMode="External"/><Relationship Id="rId279" Type="http://schemas.openxmlformats.org/officeDocument/2006/relationships/hyperlink" Target="https://m.edsoo.ru/f2a338b6" TargetMode="External"/><Relationship Id="rId43" Type="http://schemas.openxmlformats.org/officeDocument/2006/relationships/hyperlink" Target="https://m.edsoo.ru/f2a114fa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48" Type="http://schemas.openxmlformats.org/officeDocument/2006/relationships/hyperlink" Target="https://m.edsoo.ru/f2a2dab0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hyperlink" Target="https://workprogram.edsoo.ru/work-programs/1304284" TargetMode="Externa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20" Type="http://schemas.openxmlformats.org/officeDocument/2006/relationships/hyperlink" Target="https://m.edsoo.ru/f2a1c49a" TargetMode="External"/><Relationship Id="rId141" Type="http://schemas.openxmlformats.org/officeDocument/2006/relationships/hyperlink" Target="https://m.edsoo.ru/f2a1e704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8" Type="http://schemas.openxmlformats.org/officeDocument/2006/relationships/hyperlink" Target="https://m.edsoo.ru/f2a29d34" TargetMode="External"/><Relationship Id="rId239" Type="http://schemas.openxmlformats.org/officeDocument/2006/relationships/hyperlink" Target="https://m.edsoo.ru/f2a2c07a" TargetMode="External"/><Relationship Id="rId250" Type="http://schemas.openxmlformats.org/officeDocument/2006/relationships/hyperlink" Target="https://m.edsoo.ru/f2a2defc" TargetMode="External"/><Relationship Id="rId271" Type="http://schemas.openxmlformats.org/officeDocument/2006/relationships/hyperlink" Target="https://m.edsoo.ru/f2a3234e" TargetMode="External"/><Relationship Id="rId292" Type="http://schemas.openxmlformats.org/officeDocument/2006/relationships/hyperlink" Target="https://m.edsoo.ru/7f4131ce" TargetMode="External"/><Relationship Id="rId24" Type="http://schemas.openxmlformats.org/officeDocument/2006/relationships/hyperlink" Target="https://m.edsoo.ru/f2a0caf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31" Type="http://schemas.openxmlformats.org/officeDocument/2006/relationships/hyperlink" Target="https://m.edsoo.ru/f2a1d962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240" Type="http://schemas.openxmlformats.org/officeDocument/2006/relationships/hyperlink" Target="https://m.edsoo.ru/f2a2c17e" TargetMode="External"/><Relationship Id="rId261" Type="http://schemas.openxmlformats.org/officeDocument/2006/relationships/hyperlink" Target="https://m.edsoo.ru/f2a30706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219" Type="http://schemas.openxmlformats.org/officeDocument/2006/relationships/hyperlink" Target="https://m.edsoo.ru/f2a29bea" TargetMode="External"/><Relationship Id="rId230" Type="http://schemas.openxmlformats.org/officeDocument/2006/relationships/hyperlink" Target="https://m.edsoo.ru/f2a2bd14" TargetMode="External"/><Relationship Id="rId251" Type="http://schemas.openxmlformats.org/officeDocument/2006/relationships/hyperlink" Target="https://m.edsoo.ru/f2a2e384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272" Type="http://schemas.openxmlformats.org/officeDocument/2006/relationships/hyperlink" Target="https://m.edsoo.ru/f2a328f8" TargetMode="External"/><Relationship Id="rId293" Type="http://schemas.openxmlformats.org/officeDocument/2006/relationships/hyperlink" Target="https://m.edsoo.ru/7f414736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220" Type="http://schemas.openxmlformats.org/officeDocument/2006/relationships/hyperlink" Target="https://m.edsoo.ru/f2a2509a" TargetMode="External"/><Relationship Id="rId241" Type="http://schemas.openxmlformats.org/officeDocument/2006/relationships/hyperlink" Target="https://m.edsoo.ru/f2a2c886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78" Type="http://schemas.openxmlformats.org/officeDocument/2006/relationships/hyperlink" Target="https://m.edsoo.ru/f2a14de4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64" Type="http://schemas.openxmlformats.org/officeDocument/2006/relationships/hyperlink" Target="https://m.edsoo.ru/f2a20388" TargetMode="External"/><Relationship Id="rId185" Type="http://schemas.openxmlformats.org/officeDocument/2006/relationships/hyperlink" Target="https://m.edsoo.ru/f2a228a4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8d76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294" Type="http://schemas.openxmlformats.org/officeDocument/2006/relationships/fontTable" Target="fontTable.xm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95" Type="http://schemas.openxmlformats.org/officeDocument/2006/relationships/theme" Target="theme/theme1.xm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Relationship Id="rId50" Type="http://schemas.openxmlformats.org/officeDocument/2006/relationships/hyperlink" Target="https://m.edsoo.ru/f2a123fa" TargetMode="External"/><Relationship Id="rId104" Type="http://schemas.openxmlformats.org/officeDocument/2006/relationships/hyperlink" Target="https://m.edsoo.ru/f2a19c2c" TargetMode="External"/><Relationship Id="rId125" Type="http://schemas.openxmlformats.org/officeDocument/2006/relationships/hyperlink" Target="https://m.edsoo.ru/f2a1cf62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213" Type="http://schemas.openxmlformats.org/officeDocument/2006/relationships/hyperlink" Target="https://m.edsoo.ru/f2a291e0" TargetMode="External"/><Relationship Id="rId234" Type="http://schemas.openxmlformats.org/officeDocument/2006/relationships/hyperlink" Target="https://m.edsoo.ru/f2a2a75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a0cf54" TargetMode="External"/><Relationship Id="rId255" Type="http://schemas.openxmlformats.org/officeDocument/2006/relationships/hyperlink" Target="https://m.edsoo.ru/f2a2ecf8" TargetMode="External"/><Relationship Id="rId276" Type="http://schemas.openxmlformats.org/officeDocument/2006/relationships/hyperlink" Target="https://m.edsoo.ru/f2a33352" TargetMode="External"/><Relationship Id="rId40" Type="http://schemas.openxmlformats.org/officeDocument/2006/relationships/hyperlink" Target="https://m.edsoo.ru/f2a0ef3e" TargetMode="External"/><Relationship Id="rId115" Type="http://schemas.openxmlformats.org/officeDocument/2006/relationships/hyperlink" Target="https://m.edsoo.ru/f2a17328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5" Type="http://schemas.openxmlformats.org/officeDocument/2006/relationships/hyperlink" Target="https://m.edsoo.ru/f2a2cf48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30" Type="http://schemas.openxmlformats.org/officeDocument/2006/relationships/hyperlink" Target="https://m.edsoo.ru/f2a0d300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189" Type="http://schemas.openxmlformats.org/officeDocument/2006/relationships/hyperlink" Target="https://m.edsoo.ru/f2a248d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2a26512" TargetMode="External"/><Relationship Id="rId235" Type="http://schemas.openxmlformats.org/officeDocument/2006/relationships/hyperlink" Target="https://m.edsoo.ru/f2a2ab9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179" Type="http://schemas.openxmlformats.org/officeDocument/2006/relationships/hyperlink" Target="https://m.edsoo.ru/f2a23254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5" Type="http://schemas.openxmlformats.org/officeDocument/2006/relationships/hyperlink" Target="https://m.edsoo.ru/f2a25ae0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94" Type="http://schemas.openxmlformats.org/officeDocument/2006/relationships/hyperlink" Target="https://m.edsoo.ru/f2a19088" TargetMode="External"/><Relationship Id="rId148" Type="http://schemas.openxmlformats.org/officeDocument/2006/relationships/hyperlink" Target="https://m.edsoo.ru/f2a1f136" TargetMode="External"/><Relationship Id="rId169" Type="http://schemas.openxmlformats.org/officeDocument/2006/relationships/hyperlink" Target="https://m.edsoo.ru/f2a2158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2a24104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42" Type="http://schemas.openxmlformats.org/officeDocument/2006/relationships/hyperlink" Target="https://m.edsoo.ru/f2a1116c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21a2" TargetMode="External"/><Relationship Id="rId149" Type="http://schemas.openxmlformats.org/officeDocument/2006/relationships/hyperlink" Target="https://m.edsoo.ru/f2a1f23a" TargetMode="External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216" Type="http://schemas.openxmlformats.org/officeDocument/2006/relationships/hyperlink" Target="https://m.edsoo.ru/f2a29546" TargetMode="External"/><Relationship Id="rId258" Type="http://schemas.openxmlformats.org/officeDocument/2006/relationships/hyperlink" Target="https://m.edsoo.ru/f2a3035a" TargetMode="External"/><Relationship Id="rId22" Type="http://schemas.openxmlformats.org/officeDocument/2006/relationships/hyperlink" Target="https://m.edsoo.ru/7f414736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71" Type="http://schemas.openxmlformats.org/officeDocument/2006/relationships/hyperlink" Target="https://m.edsoo.ru/f2a2180a" TargetMode="External"/><Relationship Id="rId227" Type="http://schemas.openxmlformats.org/officeDocument/2006/relationships/hyperlink" Target="https://m.edsoo.ru/f2a2b972" TargetMode="External"/><Relationship Id="rId269" Type="http://schemas.openxmlformats.org/officeDocument/2006/relationships/hyperlink" Target="https://m.edsoo.ru/f2a325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B0999-2529-4047-8435-D45CF9F5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46</Pages>
  <Words>12578</Words>
  <Characters>71700</Characters>
  <Application>Microsoft Office Word</Application>
  <DocSecurity>0</DocSecurity>
  <Lines>597</Lines>
  <Paragraphs>168</Paragraphs>
  <ScaleCrop>false</ScaleCrop>
  <Company>Microsoft</Company>
  <LinksUpToDate>false</LinksUpToDate>
  <CharactersWithSpaces>84110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2023-09-02T12:24:00Z</dcterms:created>
  <dcterms:modified xsi:type="dcterms:W3CDTF">2023-09-02T12:34:00Z</dcterms:modified>
</cp:coreProperties>
</file>